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C36" w:rsidRPr="001F3392" w:rsidRDefault="00A5499D" w:rsidP="00607C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A5499D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134C74C" wp14:editId="40CE86CD">
                <wp:simplePos x="0" y="0"/>
                <wp:positionH relativeFrom="column">
                  <wp:posOffset>3653790</wp:posOffset>
                </wp:positionH>
                <wp:positionV relativeFrom="paragraph">
                  <wp:posOffset>-1546225</wp:posOffset>
                </wp:positionV>
                <wp:extent cx="2544445" cy="1443990"/>
                <wp:effectExtent l="0" t="0" r="0" b="22860"/>
                <wp:wrapNone/>
                <wp:docPr id="4" name="Agrupar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445" cy="1443990"/>
                          <a:chOff x="0" y="0"/>
                          <a:chExt cx="2308225" cy="1259205"/>
                        </a:xfrm>
                      </wpg:grpSpPr>
                      <wps:wsp>
                        <wps:cNvPr id="5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499D" w:rsidRDefault="00A5499D" w:rsidP="00A5499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A5499D" w:rsidRDefault="00A5499D" w:rsidP="00A5499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A5499D" w:rsidRDefault="00A5499D" w:rsidP="00A5499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03/05/2022</w:t>
                              </w:r>
                            </w:p>
                            <w:p w:rsidR="00A5499D" w:rsidRDefault="00A5499D" w:rsidP="00A5499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A5499D" w:rsidRDefault="00A5499D" w:rsidP="00A5499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A5499D" w:rsidRDefault="00A5499D" w:rsidP="00A5499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A5499D" w:rsidRDefault="00A5499D" w:rsidP="00A5499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A5499D" w:rsidRDefault="00A5499D" w:rsidP="00A5499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A5499D" w:rsidRDefault="00A5499D" w:rsidP="00A5499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A5499D" w:rsidRDefault="00A5499D" w:rsidP="00A5499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34C74C" id="Agrupar 9" o:spid="_x0000_s1026" style="position:absolute;left:0;text-align:left;margin-left:287.7pt;margin-top:-121.75pt;width:200.35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vkeaKgQAANQJAAAOAAAAZHJzL2Uyb0RvYy54bWykVllv2zgQfl9g/wOh&#10;d8eyLF9C5MJ1DgQIukHTos80RUlEKJJL0lcX+993SEo+Yi+27QaIzGNmOPNx5hveftg1HG2oNkyK&#10;PBrcxBGigsiCiSqPvn556E0jZCwWBeZS0DzaUxN9mP/+2+1WZTSRteQF1QiMCJNtVR7V1qqs3zek&#10;pg02N1JRAZul1A22MNVVv9B4C9Yb3k/ieNzfSl0oLQk1BlbvwmY09/bLkhL7R1kaahHPI/DN+q/2&#10;35X79ue3OKs0VjUjrRv4F7xoMBNw6MHUHbYYrTW7MNUwoqWRpb0hsunLsmSE+hggmkH8LppHLdfK&#10;x1Jl20odYAJo3+H0y2bJp82LRqzIozRCAjdwRYtKrxXWaObA2aoqA5lHrV7Vi24XqjBz8e5K3bhf&#10;iATtPKz7A6x0ZxGBxWSUwt8oQgT2Bmk6nM1a4EkNt3OhR+r7TnMYT5Ok00xGsyQeOa/63cF959/B&#10;na2CJDJHnMz/w+m1xop6+I3DoMUJvAk4LTHbYVRQZCFQiQYBLi/qsEJ291FC9Id1A4tXIBuM03g4&#10;idAlboPZZDYbQtZ63K5EjzOljX2kskFukEca8t2nId48GxuA6kTc0UZyVjwwzv3E1Rhdco02GKqD&#10;W+8pQHsmxQXa5tF4OIq94bM9Z/qgv+KYvLWXcyIF9rhwx1Ffja1b7qYCHn5k95w6GS4+0xKy0WfS&#10;FR8xIVQc/PTSTqqEiH5GsZU/evUzyiEO0PAnS2EPyg0TUgeUzqEt3jpoyyAPGXwStxva3Wrnq8tk&#10;K1nsIX20DGRlFHlgAPQzNvYFa2AnyAhgXNitpf4eoS2wVx6ZP9dY0wjxJwFpP4Myc3TnJ+loksBE&#10;n+6sTnfEullKSIEBcLUifujkLe+GpZbNNyDahTsVtrAgcHYe2W64tIFTgagJXSy8EBCcwvZZvCri&#10;TDu4XMJ82X3DWrUJ60rnk+wKDWfv8jbIOk0hF2srS+aT2gEWUGqBhKKf3ypGMvhvWRJGF9X/390E&#10;tOzawRg6UvNDNhqs39aqF+JlK8aZ3fvmBDE7p8TmhRFX+25yJJJxRyRPDa5og8aueDqRoACIMfIs&#10;yZtBQi5rLCq6MAqKvKWV/rm4n56dtuJMdfXuxm1ccFnvGsgVaEJzupNk3UDRhW6rKccWWr2pmTKQ&#10;IhltVrQA4nkqIHkIdHoLHURpJgIPwfVCxftCA0r3DfGvZLqI41nysbccxcteGk/ue4tZOulN4vtJ&#10;GqfTwXKw/NulyyDN1oZC+JjfKda6DqsXzl/tfu07IfRV358Dz/nWA6wErvlG0rkISw4h56uxmlpS&#10;u2GgCtJy6WHDI30E113Dv9A7VAswexono9HUXbA/OLTF0+Y2HY3H6aSlz66pdtT9Q+zuXQpO+CH4&#10;5KvDPx18pO0zx71NTude6vgYm/8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K&#10;WWCD4gAAAAwBAAAPAAAAZHJzL2Rvd25yZXYueG1sTI9NT8JAEIbvJv6HzZh4g22BgtZuCSHqiZAI&#10;Jsbb0B3ahu5u013a8u8dT3qbjyfvPJOtR9OInjpfO6sgnkYgyBZO17ZU8Hl8mzyB8AGtxsZZUnAj&#10;D+v8/i7DVLvBflB/CKXgEOtTVFCF0KZS+qIig37qWrK8O7vOYOC2K6XucOBw08hZFC2lwdryhQpb&#10;2lZUXA5Xo+B9wGEzj1/73eW8vX0fk/3XLialHh/GzQuIQGP4g+FXn9UhZ6eTu1rtRaMgWSULRhVM&#10;Zot5AoKR59UyBnHiUcyFzDP5/4n8BwAA//8DAFBLAwQKAAAAAAAAACEAzKjDkkIoAABCKAAAFAAA&#10;AGRycy9tZWRpYS9pbWFnZTEucG5niVBORw0KGgoAAAANSUhEUgAAAisAAADvCAYAAAAzSJSjAAAA&#10;AXNSR0IArs4c6QAAAARnQU1BAACxjwv8YQUAAAAJcEhZcwAAIdUAACHVAQSctJ0AACfXSURBVHhe&#10;7d0LeFTVufBxnclkkpArJCSEJFwSICQgt6jcAhKkIFJRRORoQcQ7FqUfxU9Em2q9QKu9PHq0eDkK&#10;T9UPPArllIjV09jK46XSr/ZIpSfnsxy0Ld6qrbb1VJ093/vuvYZGLklmZs/Mnsn/9zzzvGuvgcnO&#10;zM5e76y99lrHAQAAAAAAAAAAAAAAAAAAAAAAAAAAAAAAAAAAAAAAAAAAAAAAAAAAAAAAAAAAAAAA&#10;AAAAAAAAAAAAAAAAZL729vasTZs2TbrvvvumhMPhgDyON08BAAAk365du6oLCgoOHn/88Z/JpmUe&#10;YfOIbOsDAAAg8bSn5PXXXy8KBAJ/kc2QJCkhjWefffaiLnpRIv8OAADAfZKE+DQRmThx4j/rpjxC&#10;fr//k3Xr1rXY/6AH9N9LoIcFAAC4a9u2bcUStFdEEw3tIdmm9ZrAaOwJk+xk6aUiTXpMNQAAQOym&#10;Tp16ggR7vInf7/8fSTIC9hPxoWcFAABE5/CejmXLlk2WoD0on2VnZx90al2jl5CO+JkAAADHFEkc&#10;brnllnoJlg6E9fl875nnenypp4fsZAUAACBa9uWeYDD4N2fTfY899tg8CVwGAgAAUbGTFHmEE31p&#10;Ri8rlZeXv2k2AQAAji0rK+sNCfYdPq2trW5f6jkW6/nnn881ZQBAptJvv4n+BozMExl7cvnll+u8&#10;KHZPyowZM0ZoXTIUFhZqcsQlIADoLV577bUBp5xyyjdyc3OfLisr+0V5efkvJe7p06fPUwsWLLjm&#10;/fffLzL/FDg0gFbYs8g2NDTsTGbCa36WdeGFF+qYFQBApnnhhRcGV1VV7ZaiPaW5POw1V/T6v8TI&#10;eAO9g0O3IxN32Xd0aF1OTs5H99133wSpQy914okn3irBPn40cUhmoqIqKytflUCvCgBkkhNOOGG1&#10;hEgCoif5kNQ9tGPHjhp9viudG6Jp06ad1TmpGTRo0HPyvD1tuv0PkHGO8tnaScqUKVOudjZTIrR2&#10;7dqZpgwASDeRxuXb3/52owQ7MdFYUlLyzhNPPFEbeV6TDI3R6NxwTZ48eZkE+7Xr6+t3HKVRQwap&#10;q6v7igQ7SbUrUscL+wAAiIc0KrdI0CTCvrSzc+fO4fYTCXLeeeedIyHs8/k+lUjCkkEiCahZMDA0&#10;ceLEm3U7VZYtWzZeghVLog0A8ICKiooXJdjjSvr27ftvWpesk7r+nEAg8LEWm5ubZzu1SHcbN27U&#10;y4Re6smwKisrfy7Hm99sAwC8Tr/56rgRKdrjUS644IJlqfzWOWTIkM0SrFGjRq10apCuRo8evUeP&#10;qYKCglf1ODPVKWGOaS7/AEC6Wb58+QppTOyelHXr1n3BVKdca2urjmUJS+LEHUNpSBMTPa6kaImU&#10;T7gm++Ovra1dJ0USFQBIFytXriyUoCfu8Pnnn79G61L9zfdwPp/P7u3x2n6ha5JoVkiwe+m88tnJ&#10;PmVp8jR37tyvmioAgMfpnCiW3+//WBsTjycDlhl0izQwZcqUH0jQu8b+S44rz4wJ0cRJHp+S+AKA&#10;x1122WVTJNjX7OWkHdA6LzUoh4s0LJKsfDZz5szT7Up4lnxOf5cQ3rRpU0LvHIuWJOW6X/TQAYCX&#10;6Uk6Ozv7L1IMLViw4NtObfooKCj4iQQd/wAPMkmAPTvx1q1bPZX81tTUfF/3K4mLIgIAovXSSy/1&#10;05O1doN7uRelK7Lf9l0cHR0dOs4GHqFJyvbt23XRQTtRMUmLZ+zfv79Y92vlypWeGTgOADhMfX39&#10;Fk1SSktL95qqQ5dW0onus45bGTx48C9NFTxg4MCBWySE6urqnnFqvEUvH8oxo4O0AQBeFAwGP5Jg&#10;jR8/vtmpSW/Z2dkPSOBSkAeY5FGPr9DZZ5+9wKn1HB2bxfECAB5mn6ilUcmY6/QdHR1BCfYcGenY&#10;O5Rh7MuKa9asKTDbnqHHht/v/7MU7WMFAOAxmpxoI6KXTExVRtFufY0kK6nR3t6eJSEyf4onE+Fx&#10;48b9QPevra1Nk1sAgJds27atWkKouLj4HacmI9GtnyLXX3/9MAn6/nv2M7jjjjtGS6ISMgsVAgC8&#10;ZPny5ZMkhCVR0UUIM7nnwTp48GAfU0aSjB8//lIJ4aKioj84Nd6ix/s555yjd7pZBQUF/+7UAgA8&#10;Y9asWVP0so+cpD15R4ab9Fszl4CSq7Gx8UkJ4X79+j3h1fde9stOVORBzxsAeM1pp51mz0hbXl7+&#10;lFOT8Rg0mQSdkhL7ss+qVasWOZveY/aVRAUAvKi1tVWnNLcGDx7c5tRkNtMo2Q2SV7/hZxhNAKx3&#10;333Xc3f8HMbeTzkmfBwXAOAh5qQczsnJOTTZW6arra29SQI9K8kRToc7r/r06aO3KNOjAgDwDG08&#10;SVYSTxMVz9/6Pnny5G9IsMzAWgAAPMGqr69/0JSRADo/iT7MpmctXbp0moTwdddd90WnBgAAD9BG&#10;NBwO66RkSAy9nGKP/XA2vWnv3r35eldYYWHhD00VAACpV1ZW9pIELgElgCQnAQlWusx6rElreXn5&#10;Ph1L4+XxNACAXsbv939aX1//Qxond7344otVEjyfqER6e8wlKgbUAgC85cYbbzxdAr0qLokkfLfe&#10;euskbfwjd/14USRJMexblJ0iAADeQiPlkkiictlll82XoHP0vKbbXqdjVCSEnS0AADzkzjvvHC0h&#10;tHfv3mynBrGKJCpz585dJiE0dOjQZyN1XqX7FwgE/qZFpyY9tba2ZhUXF19lNgEAmUIvAfj9/k/M&#10;OAW4YMqUKVdKsIYPH/64U+NdJlH5s46n0WPBVKelhx56aEKGr4YOAL1TS0vLA5qsmE3EaerUqSs1&#10;8Rs0aNBWU+VJkcSkrKzs9xJCO3bsyNNtAAA8Q79Rm2JoxowZ95ky4nDKKadcqYlKdXX1D0yVp82b&#10;N+9uCdaIESO8vi4RAKAX0wG1DKiMkyZ+5557ro5R0cG0/+LUepfu75QpU86TYqi9vb3eqQUAwEO0&#10;sbr66qvXSVFnUvX04E8vk/fOXi/nqquuWqw9KvX19XaPitff0y984QtjJFhr165d7dQAAOAxb7zx&#10;Rq4E68Ybb7zWqUGsNm3aNF2C1dTUtFWTFK8nKg8++GCFhFBvWkkcAJCGdIIyc6sqYqRJye7du0do&#10;j8r48ePt9XOkztN303R0dAQlWHl5eR1ODQAAHmO+9TP5mwssy+ojIdTQ0PC8U+Ntkc++qKjod17v&#10;/QEA9GL5+fm/k8CaL+4I9e3b157Tw+s9Kp2SVD57AIA3aWNVVVW1U4rW7t27uU01DpqYmAn07N4p&#10;rycqht7xFdLjwCQuAAB4y4wZM66XEDrjjDPGOTWIhTb0Qnsn7IbfqXVXApKfyP6mQ1IFAOiNdOp3&#10;bWDHjBnzJVOFGJhE5TN9RLbtJxKgpqZmk0uvb1/6SeS+AgAQM/0mfcopp6yQojVp0iQWd4tfMgcm&#10;W6+//nqRKUdFExN9mKSKMSoAAO9qaWmxJ30jUXGFJin2TL+aBGpMlMmTJ9dKiKs3JBgMfighWYkV&#10;AADR0UauqanpISlaJ5988oVOLWJhEgbtpkjmitRWVlbWx6YcNZ/P95GuoLx161Z7dl0AADxFG1dp&#10;6A5I0Wpubp7s1CJa+j7qo6Sk5J0kJyrK+tOf/lRiylEpLi5+V0Jo8+bNOgcMAADeI4nKX7Vx/eY3&#10;v6lTqiNGmqgMGTLkCSkmdczH8OHDp0iI6WeeccYZD0oIL1++nFvTAQCeZQ8AlYaW7v84aKIybdq0&#10;q6UY2rZt22jddp5JilBubu7bptxj8+bN0xWUrQMHDlQ6NQAAeIzf7/8kBZcrMtIzzzxTLiHcr1+/&#10;m5yapIp6UGxLS0uDhNBtt912pVMDAIBHyDd+n/nWf+hOFbhC1/t51pST5tRTT/1atAlnW1tbmYRQ&#10;eXl5WqxPBADoRfRSz8UXXzxcirrU/0dOLWLVOfHz+/2fOrVJZ2VnZ79kyt3SfZZgFRYWsoIyAMB7&#10;mpqaNkmwRo4cucOpQaw08TMNvw5s1TE/yRyjYnv77bfzJfT4ElAksZJERe/+AQDAW3Jyct7TywWS&#10;qEwzVYiTz+f7HwmaqKRk/Zzs7Oy/SuhxsmIuF0U9vgUAgGTQBkob1SxnE/Gqqqr6pYRQe3t70t/T&#10;SC+OTuJ25513jrcru2f3ADnFxIjsl8ZRo0bdPHDgwJvtJwAAOJZvfetboyRoA8VaLy5atGjR0uOP&#10;Pz60cuXKKt2ONNLJVFdX16rJitnsTkj3Nxn7WVhYeFCCDty2f6ZdCQBAZ5EGSRqzNgkhaTySfodK&#10;JpswYUKeXk6ZNGnSDaYqVUL9+/ffacrHlJeXd8Bc/nE9qZLX0wHG9kM2NSnWJQZCN9xwwwTZt0t1&#10;Wx4AAByVpY3GokWLxuiGaUzgDksSgPe1IO9rSibSe+SRRyr185Wf32Xy0djYuE2C1dbWVqjb3f37&#10;WPj9fh23o0mJvHw4YFeK/Pz8iySQrAAA/kEboq1bt9ZoI6abTi1cppc2Uj6Jnu6DJAl/7yr5GDt2&#10;7FIJ1rhx45qcGnc1NDT8Qi9D6fG2Z8+eQ0lKRF1d3SoJXAYCAPyDNE7P6Yy0RUVF+0wV3GWP/UlE&#10;70QMwpZlHXPRwR/96Ee6oKF15plnrnNq3LNixYpGCWE91h599FGds+eoGhsbX5BjUcevAAB6O9N4&#10;2r0pb731lk75DpeNGDHiOxLs3qpUJyv9+/fXZPSYPWeyf37t8cjNzX3DVLlJjzNLXvtXzmaXQnl5&#10;eVtMGQDQW02fPn2OBB2fwvo+CfKNb3xjkITQxo0bT3VqUi50xhlnnG7KRzDHgiu3KEcSs6uuuqo8&#10;8rqaDGndsXRK5pJ+CWjBggX3SYjc/abRlfcBADKeObmHRo8erV3zbrJPxrW1tT+Sn8EAWpd1anSt&#10;AQMG/NyUUyonJ+fH3SSmrjbQ+h7U1NT8pxStsrKyX0fqOr03R6XHo14mMpsJpftSXl7+OylqghK6&#10;88479S6kCGvChAk/NWUAQBdc7fl45ZVX+kuwvzlu3brV/parjYNGuMvNXgo36P4MHz78WrP5OT6f&#10;7+8S3ExU9Niyj92vfOUruU5tz4wdO/bx3NzcD7tLauI1fvz4RyXYfwuXXnrpEYN8V61adbUEz3x+&#10;AOBJy5Ytq3YjUYkkI1lZWe/r61VUVPyX/QQSRt5nXejRHlCb6Ea3J5qbm++QcETDq/t2+umn3yXH&#10;ht4d5Mpsuvv27SuQ3z9yKSUW1s9+9jNd2TkhXnzxRZ2Mz96/K6644gS78iheffXVWgkkKwDQDV2N&#10;156TIx7SCOVJ0JNuaN68eaWmjt6UBBkzZozedhu+6667dKFAOyHQmGJ6SeP/mPIhl19++QgJ1qxZ&#10;s1xZ86lfv35bJVgNDQ0/1t872t/dJCkJW9hRkrK/aiJVVlb2++72T/72XpVAsgIAx1JYWPiahJhP&#10;lHIStpORgoICvasj1Ldv37d0G0lhDR069HpTTrlrr732fAnHOpY0If4PU46ZNvriL1K0Lr744olO&#10;bXT0NXSsSmlpqa7u7Rr9W1i5cuUiLcrDiiSR3dG7ok466aQZZhMA0NnevXuzJVhr1qzRb71RiXxT&#10;7Ojo0G+o9sn5/PPPt9egQVJoq21fuot8FqmkDbXuz/Dhw18yVZ2FolgfqEv6M+S1PmtrawuaqpjI&#10;6+jlGVdJAvSxvq68B4/09DNZu3btAgmu7wsAZBLLjCGI6VJNdnb2xxL0Tp//0JOzFxrNTBZ5fwOB&#10;wIe6qWWvuPnmm/U2ZdnFzx8Dcoz8zY3EQAdpm4Qn7t+7rKzs1X79+v3WjeNVX+PJJ58coEVNpGQ/&#10;s6N83dD06dMXmjIAIEJPptOmTbtKijFd/lm8ePFCPTFL8ahTmCMx9HMbPHjwbVLUdXTi6llwmx4P&#10;VVVVevuwTfd12LBhD0gxrrEY+jpr1qzRNYY+M8ecG1wbHzJkyJCfyH6FqqurezwjcySZkf+nd0Z5&#10;ZbZhAPAePfE3NDTojKfRsu9ukIZos25wok06a+HChReasidcf/31Z0r4XI/Hxo0b7fWfxowZc3o8&#10;x8js2bOXSQjV1dXtdONYKy4uflqCnay48Hr6OtauXbvqnM2e0Z+7ZcuWgVIMmUuxAICITidnTTii&#10;6pqvrKx8UoI9NkVfx42GAz1n3m/Xxn64zKqoqNirhc7HWG5ublzrPw0ZMkTv+AmdfPLJOg+JKzRJ&#10;f+WVV465XlFXIr+bJIstEnTAcDwTyukEdr81ZQBAZ5dddtkYCd0mKpGE5MQTTxwrm/Y3yEsuucQr&#10;U7n3GpEGUhtZ3dSyV8i++RYsWKCTvx1+PMW96nN+fv4HEkIvv/yyjgdxxcyZM7+uvT1mMyqRvwdJ&#10;MN6UTaumpuYR55noDRs2TBM71y5FAUAmClVWVnY7LbuemM03R/2GzORuKTR9+vSpEg7NBOwxofr6&#10;+nZT1jti9PbkeOcvsXv+5DXc/n11MHhMtwjr2CyT6NjrDsX6+7W2tmbp3Uz79u0bLK/hyuR4AJBR&#10;BgwYoA1Jt98sg8HgHyXo8vpevOTQq5hG0RoxYoSOtfCUlpaWf5Vw6HjasGGDPaPsueeeO9JUxUJ7&#10;HFzvQTKJT0y9GV/84hev08tvOtGbqYoHC3oCwLGYb+Xhhx9+eKhTc6TbbrvtCgl6QtfVeyMz0Mbz&#10;DRnxsz8Pp+g51te+9rXO40m0Idbb2aM+blpbW/X2+UNzx7hJE5XCwsJ3A4HAxzEcz3ZvyuLFi3Wy&#10;t7jk5eXNk8DlHwDogn5bPaLRk5O37/777y+Qop5ErSVLlmy0n0DKTZ06dacETyYqfr/fvu1Wy5oA&#10;mCQjqh6RSOJgWZYOeE10UmY9/fTTRabcrZ/+9KcnSbATFbsiTvp3JsEqKCj4mVMDAPgc+Uany88f&#10;cdI1jYWdpMi3Tje6uOECbdgOHjyoDXjo3nvvbXRqvSNy3Gzfvr1St9evX3+ZBG3Yo+q10N9z5syZ&#10;39XixIkT9ZJSIvUokZJ98pvEy5o/f/73nNr4mb8vVxIfAMhU1ujRo+ebst1ImJOnNjCeusPES0yj&#10;nCr6Ldxz6yyZ90SPmcgt7Dpg9NNFixatjPb9Kiws/G8J4dNOO01vBU7Y+52VlfV7Cd0mCjU1Nbsk&#10;RHpTXNuXRx99tFpCuL29PcepAQAcoid/YZ98Iw1Bfn6+3UBo3Y4dO/IS1UBkgqKiooMS4r2zJSr6&#10;s/r06dOjxjUV7r333irteZD9tO/UifRCaDlK+n+sSy+9VFfqTjSrpaXlR6Z8hHXr1tl3W+mjtrZ2&#10;tl3pEv089T0qKSnpMFUAgAg9SS5ZsuRyKdrfEvv27avXynX+i9Dq1asH6b9B9/Q204KCAk1akqK1&#10;tbVBG7eHH364xFR5iu6bvB9va3nkyJGPS9BkuEfkmPTpLcDmlvhkJmPhYcOG6fxCn3PLLbeMkmAn&#10;KTU1NXvsSpdVVlY+K8F+j/RvUiMA9Fp6IpST76yKiortgwcP3l1VVfVvUq0nYj1R2o+5c+dOi5ww&#10;OXH2jJntNDx27NiNSXrPrOLi4oQ0nPEaN27clzXZ1fdBF+yTKmvp0qVn9PR9Oeuss1ZIsCQB/JtT&#10;kzRh+dsoi+xnQ0PDWgl2klJYWHhA6xLB/Dzr3HPPnZykYwcAvEdPgLt27eqrRW1EJNrJSXV19W80&#10;mm37sX79+hqJnlFUVHRTfX39Lr0UZao8q7Gx0b7ltLm5eY1Tkxh5eXnvSNDLTjGtgp0EoX79+tkD&#10;YfV40zuCetoI9+nT5339PzU1NV81VUmjP1f+TupzcnJ0tWr772HIkCG6fETCRBIVLdoVANBb9e3b&#10;93UJYWkIdByKniCztItdTs72OIJVq1Z9UeuDweC7ul1SUvIH3U6l733ve1US7JO42c/QOeec80/6&#10;nFdpw3PSSSdF7nhJiCuuuOJECaH9+/d7chBmcXHxryXYv//IkSO/LqFHY3m2bdtWLCGSOCed7KPP&#10;HGf28bZ69Wp7MG+ijR079i4JKfmdAcATTCNhn3zfeOON3HHjxn1JtiPf4vQb76dDhw59UcqHdHR0&#10;lEnQRiMlS9Lrz2xoaPhfUgwVFBRscWqPO2706NE6qZjnl8lPwv6Fqqqqnvbi+6D7pGN3rr322gmm&#10;yvrud7+rydUx6f+prq62767Jycmxx/xIXUp6jOTnBkwxmaxJkyYtN2UA6H0KCwt/JyGyWJwmIOGS&#10;kpJf6HNCxwQcdZp8bUBEqKKi4lemKmlOOOEEnS4+9Oyzzx4xFbveRq37ZTZ7nby8vPckePZbuDnO&#10;7J6UsrKyN7RsP3EYfV6jTr4W+T8rV66cqHW9QeT3F/aU+p22AaBXCmlCUlBQ8If9+/drN7t9oly+&#10;fLne5dNlo7d06dLTJFhtbW1BpyYp7P394IMP7H09nDmpWwMGDOh1CyZeeeWVOrFaePfu3TqLsKfo&#10;5/KlL33pbCnaiaRs27Ow7tu375j7mpub+0f9rIPB4Pu63dsa7MWLF68yiRoA9G7HagD0JJmfn7/f&#10;bHbFvhzkFBOuRwu3ye+kK9Da879MmTJluzaMmd7Q6e8XCAT+npWV9baHf1edUHCn7p/Zx6Mmw1dc&#10;ccU1EvS5kBmn0luFFixYkNCB2ACQtsrLy9+U0KNBjy+99FI/CTpOJNFjCOzGyyn2THFx8W8l2P9P&#10;x97YlRlKEhVd3dqzd//06dNHP4tDn9/RkpVrrrlmsgSt06RUf5/eLOrjHQB6DR1kKyFkWVY0l3ZC&#10;Cxcu1AGviWI3YFroSQJ1OPk/9jTuZlmATGU98sgj5absGZ0+r/Ctt9463C78o04b40hv2aFyLJ9x&#10;JtmyZctZZrI7AMAxWGZq+B6rqanpkEYmUT0X9l1J0oDF1WPQ3t5uXxoSGjON/R45RW/Rz80kI5/r&#10;RVHTp0/Xz8JORC+44IJvZ+hnEzVNrC+66KIbzCYAoLPa2lq9y6ZHl38627x5c52EIxqjeGkjJydu&#10;NwcYWrm5uf/PlDNCdnb2myYZ8KSWlpYHJHA5o+d6NC4LAHqdSHIiJ8nQl7/85SPWPekJN8eE3HTT&#10;TWdICEli8edoE6euDBo06D8luJ5UpYq+N/qZXXLJJaPdfJ/cYvYpPGfOnIucGnRF/vYu0V4VswkA&#10;OAq7O94pRk+/DRYVFenU/DHTxq28vHy3vtawYcO+a6pds3fv3nwJnh2EGgPPXv4xjjlPD44qNHv2&#10;bJ3RFwDQmTbcNTU126UYV4/DpEmTZuq3/Di/4dsJ0+rVq0fF+TpH6PR6VkVFRVxJlRecd955p0qI&#10;+pJdsrS2tk7TpPOcc87xmyp0La4vCwCQ8TTJmDhx4hyzGY/QsGHDHoi2Ab344ovtxf3MI6EWLly4&#10;XoLsojcb+ShY9fX1CV1AL05WY2PjM6aMY9Dj8IQTTliviV1k234CAPAPmqhIcOUbenNz85cl9Piy&#10;hPxMvRxj//y6urr2ZJyozc8IXXPNNaOdmvRTVlZ2QIJnL/+YhtezvT5eIu+RrjUUamlpYVwPABzN&#10;uHHjHpHg9sJ/dvKhBXndo14C0Prc3FxdYt9ekyiZjZr+rLy8PJ2+3fMLHh7N888/n6sJ5m9+85tS&#10;U+UpCxcu1CTQs4mU1+jxHwwGPzKbAICjCEvCMtOU3WRf0hk1atQsZ9MxbNiw0yXYyYyepO+9996x&#10;9hNJpkmK3hLd3Nz8BVOVTqxAIPAXU/aMTomfVVpamvTFLdORroxteqEAAMegSUNCvgFLwyW5gO9n&#10;Uoys5qzJi33nSkFBwZvyfMoHXZaUlLwsIa16AObMmbNYQsLH9cTCJCt2ImpXoEvXXnttiQQrVQk7&#10;AHje3LlzfyAhKQ21Ji6m6DmaSBUXF79nNj1L30PzPlrV1dVPOLXesmLFikYJmpCiGyaxs7Kzs9/p&#10;tA0AOIxOJHayKSeMnoQ7n4i9dlLWdZB0DZZ77rlnoKnyrLq6uuckeLknKFRRUfF/5TPOlDlsEiYv&#10;L+9PEtKqVw8Akk1PkpwojZKSkv0S0uH9sB544IGEJ5jR0gRUe6gYe9E9TeTuvvtunR8nLQd3A0BC&#10;6YlRH/PmzdPLP4wpOJK+J55NWCQR0FlgPXmJZfPmzbo8g9Xa2ppFA3x0nd8XTeomTJhwr9kEAHQm&#10;J0x7zMPtt98+zpTxeTo1/Adea3APHDhgD8Q0q0Z/ruHziFBtbe0zHFNd089N0KsJAF3Rb3TBYPCv&#10;ZhOdSEPiv/rqq4ulGBo5cuS/OrWeoQs6fujBJOW4QCCgc+Uw+VsPlJaW/lj/Bs0mAOBwTU1NmyRw&#10;+acbs2bN0jEhnvnmO3/+/BUSPPe5aXKydu1anZ8n1N7enuPUohvWkiVLpsp7Rw8UAHSmjUpHR0dQ&#10;inr3z3SnFl3xWC9BaNSoUZtN2TPMe2RVVVVpEozuacLJbd0AcDhtUEyjEg4Ggzq9PNJITU3NLgme&#10;G9+gx1R2drZeTqSnrgudkl79DElUAOBo9GQ5cODAH0rRblQ6nTyRHqxZs2YtNGXPmD179uUS5HDi&#10;ckZ35s2bd7EE7pQCgGN56qmn+kgIXXfddU1ODdJFIBB4V4LnBq7q/ugdLdIIr6Dx7ZHw3Llz/7cp&#10;AwCOIhQMBrXRQ5rQBMAkAVZjY2OtU+sp9gKUpgwAQOxKS0tfkMCYgjQjiYpfkoFPpOi5S3dz5869&#10;TwK3KUdJl3S48sorh5eUlMwxVQCAtra2QgnW5s2b65wapAsz8ZuOcchzarxh+vTpWdqjsmHDhkqS&#10;lahp4qmDbPnyAADKNCShrKysP0uZAZDpx6uXWaxAIPAXLZCsREfer2wJoebm5jbeOwAQffv2/W8J&#10;fINLM9qIbdmyJVeKnrnMovth9kWXIdC1iRAjeR8DEuweFu2lsisBoDeyLEvv/rF2795d4JUGD1Gx&#10;srKyPjZlT7j//vsHSWCFYPccuiQkn/VHt99++5U7d+6cZT8DAL2BXj4YOXLkL7RM45Je7rjjjr4S&#10;vNgjFsrPz/+5KcMlixcvvlOCnbTo3+2TTz7ZaD8BAJlMvqXpeAL9Bsw4lTQkDVYoJyfnj175/HQ/&#10;tJfH5/Nxm3KC6HvM3yuAXuPxxx8/UUKotbVVB/IhzcjnViPBE70q0njaPXINDQ0XSvDcVP8AgPRl&#10;nXzyyQ+ZMtKP1adPn4Om7BVWc3Pz2aYMAEBsTBcyi6SlsbvuuqtCLwGZzZQzPStWQUHBO04NAABx&#10;aGlpuVoCXfVpTBOVYDD4ltlMubKysn+XQPILAIiffAP2S7AWLly40qlButm+fXuBBB2r8hW7IsW2&#10;bNlSpvOpPPfccyWmCgCA2Ontjl6bkwNR+7s83nSKqRMZVKvF6urqx00ZAIDYjRkz5jEJTNSV3nQW&#10;U89cbsnJyflQghfneQEApJvW1tZ87VV57LHHxpkqpCH5DHVl5QedrdSIJLtLliy5XAJjnwAArgkH&#10;g8H3TRnpy0u9GFZNTc0UUwYAIHaBQEDHqNBVn+bKysp0sck/OluppXcjyeNtswkAQOy+//3vN0mw&#10;tm7dqncBIU1F5jHp6OgIOjWp4/P5PpJA8gsAiE9kXIGOU6mqqtI5MJDGSktL9TNMeYJQV1enyVJo&#10;z549AacGAIA4+P1+vcWVAZAZQJPOZcuWNZvNVAotWbLk66YMAEDsysvLb5dghZ1J4JDGJk+efJOE&#10;hPaqyHHS7Sq+OvGbJMCfmk2kwJYtW3IjvaYAkNZMw2M1NTWtcWqQ5qyRI0fqEgmpZCe/8uDyjwcM&#10;GDDgLFMEgPTS6RuXNioMgMwAr7zySn+9BGQ2UyVfHjoR3S/tLXgGvSwA0lJWVtZ+CXr5h5NYZrCq&#10;q6tfSfHnyQrdAAB3vPDCC+USrIkTJ9Y5NUhnJkFJdeKpPXQkKgAAd+jlgrKystfMJtKYJCi+rKys&#10;D7To1CSXJkhNTU3XSZG7yQAA7pBERe/S4BtwhtBkRULoO9/5TrFTk1zt7e05EkKrV6+e5tQAABCH&#10;M888s1UC41QyyPz58++SkLJB0j6f77Ps7Ow3zSYAALGbPn16lgTr7rvvnufUIENY69atO9WUkyoQ&#10;CPyPBHrpAACuscxMtcgQK1as0FuFU9KrsmTJkss9cKs0ACCDcKdGZrJSmDDoBHRLTBkAgNjNnz//&#10;VgmMU8lMqboD52N5kPwCAFyht7Rqr0qhvYWMMW7cuHYJqUgYDsiDRAUA4Ipz5KGNyrP2FjKJ3i5s&#10;tbW1VTmbSfOoPKz169cXOZsAAMRHExUGQGam38oj2b0bJ8lDf+YGewsAgHjk5ua+LUEbFsapZCb9&#10;bL/uFJPCns5fHr+2twAAiEdZWZm9RP+ePXtYoj8zDZBHsntV9OelbOI5AEBmGSmP0EknnTTR2UQG&#10;eksef3CKSRG55KTT+gMAEDdr6tSpeqsyMpferpyUAa5f/epXayVYpaWl9zg1AADE55OcnJxfmTIy&#10;UFtbW1BCMi/HhH0+H7MeAwBc8dvc3Nz3TBkZqn///r/Lysr6q9lMKJ0Zl+n0AQCukG++OvFbiBlq&#10;M5t8vn4J1ssvv6wDbBNq7Nix/ySJSqpmxwUAZBJJVD6RQKPSC9x2221jJCT8s25vb9fVuUOFhYU7&#10;nBoAAOJEj0rvoJdkKisr95nNRAqZJBgAgPhIksKtpL2ESUgTfqlPEiJ66gAAQPRmzJixVEJC7wIa&#10;OnToDRKsSy+9NM+pAQAA6CEd7Dp48OCfmE3XmV66cHFx8QNODQAAQM/l+3y+zzShSMSlP3NpydKf&#10;4dQAAABER+fPSdg4kkAg8CcJkrMwBgoAAMTGqqurS8gloMrKyvUSwq2trcVODQAAQHQGysPq6OjQ&#10;afZdpT0p4tMJEyZcb6oAAACitl8euuKxa8wYFZ1QUMeoMPMxAACIiyYqu5yie8yaP8ynAgAA4qbJ&#10;SoFTdMecOXM2aLLCgFoAABCXrKyspyS4dglIL/ds2LBBE5/www8/PMGpBQAAiFFubq6upv17Z8sd&#10;OqA2JyfnoCQuuoIzAABAXHRMyQCnGD8zTsVqbW3l8g8AAIjbUr/f7+aMsrpAYULXFgIAAL1Idnb2&#10;zyUcM7nQ8ScNDQ3ZZrM7++ShY1+4RRkAALhGE5UbneKRopgb5XR56OWkU+wtAACAeJlbijVZKbEr&#10;YmcvUCiPg/YWAACAi+K+bMPEbwAAICGKiopek2Cdd955g5ya6OXk5Lg+TT8AAECEJQnLe6YctbFj&#10;xz4ogR4VAACQMNbAgQOHmXJUzjzzzEkSLInDnRoAAAD3xTQfyu7du3UqfevUU0+9zqkBAABw2f79&#10;+yskxJSsCKuwsPA3pgwAAJAQn8ojlplrrWAw+KEpAwAAJEyoqalpiSn3lPbE/M0pAgAAJFZ448aN&#10;AVPuCU1U3FxDCAAA4Jjy5NGj8Spmun39t7GObwEAAIhavjx6ND+KmZ02aYnKihUrdN8AAEAvlyNJ&#10;yCem3BV6VAAAQPJddNFFqyV02bMS6VGJYtVlAAAAd/Tv319XRz5qj4llWUENJlkBAABIvgsuuOD7&#10;Eo5IViorK6+UYPl8vk+1R4VeFQAAkBKtra3ZEixJWnKcGnv1ZJ3ozerfv38bSQoAAPACHbNiD6D1&#10;+Xz2+JRNmzb10ycAAABSKhwO+zTec889U/x+/790dHToOJXInCoAAAAAAAAAAAAAAAAAAAAAAAAA&#10;AAAAAAAAAAAAAAAAAAAAAAAAAAAAAAAAAAAAAAAAAAAAAAAAAAAAACCDHXfc/wfGgTp51y9hGwAA&#10;AABJRU5ErkJgglBLAQItABQABgAIAAAAIQCxgme2CgEAABMCAAATAAAAAAAAAAAAAAAAAAAAAABb&#10;Q29udGVudF9UeXBlc10ueG1sUEsBAi0AFAAGAAgAAAAhADj9If/WAAAAlAEAAAsAAAAAAAAAAAAA&#10;AAAAOwEAAF9yZWxzLy5yZWxzUEsBAi0AFAAGAAgAAAAhAC2+R5oqBAAA1AkAAA4AAAAAAAAAAAAA&#10;AAAAOgIAAGRycy9lMm9Eb2MueG1sUEsBAi0AFAAGAAgAAAAhAKomDr68AAAAIQEAABkAAAAAAAAA&#10;AAAAAAAAkAYAAGRycy9fcmVscy9lMm9Eb2MueG1sLnJlbHNQSwECLQAUAAYACAAAACEASllgg+IA&#10;AAAMAQAADwAAAAAAAAAAAAAAAACDBwAAZHJzL2Rvd25yZXYueG1sUEsBAi0ACgAAAAAAAAAhAMyo&#10;w5JCKAAAQigAABQAAAAAAAAAAAAAAAAAkggAAGRycy9tZWRpYS9pbWFnZTEucG5nUEsFBgAAAAAG&#10;AAYAfAEAAAY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A5499D" w:rsidRDefault="00A5499D" w:rsidP="00A5499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A5499D" w:rsidRDefault="00A5499D" w:rsidP="00A5499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A5499D" w:rsidRDefault="00A5499D" w:rsidP="00A5499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03/05/2022</w:t>
                        </w:r>
                      </w:p>
                      <w:p w:rsidR="00A5499D" w:rsidRDefault="00A5499D" w:rsidP="00A5499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A5499D" w:rsidRDefault="00A5499D" w:rsidP="00A5499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A5499D" w:rsidRDefault="00A5499D" w:rsidP="00A5499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A5499D" w:rsidRDefault="00A5499D" w:rsidP="00A5499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A5499D" w:rsidRDefault="00A5499D" w:rsidP="00A5499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A5499D" w:rsidRDefault="00A5499D" w:rsidP="00A5499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A5499D" w:rsidRDefault="00A5499D" w:rsidP="00A5499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bLwwAAANoAAAAPAAAAZHJzL2Rvd25yZXYueG1sRI9Bi8Iw&#10;FITvgv8hPMGLaKqu7lKNooIgelp1D3t7NM+22LyUJmr890ZY2OMwM98w82UwlbhT40rLCoaDBARx&#10;ZnXJuYLzadv/AuE8ssbKMil4koPlot2aY6rtg7/pfvS5iBB2KSoovK9TKV1WkEE3sDVx9C62Meij&#10;bHKpG3xEuKnkKEmm0mDJcaHAmjYFZdfjzSjY/67xJw/77BB6p8PnePIxNOedUt1OWM1AeAr+P/zX&#10;3mkFU3hfiTdALl4AAAD//wMAUEsBAi0AFAAGAAgAAAAhANvh9svuAAAAhQEAABMAAAAAAAAAAAAA&#10;AAAAAAAAAFtDb250ZW50X1R5cGVzXS54bWxQSwECLQAUAAYACAAAACEAWvQsW78AAAAVAQAACwAA&#10;AAAAAAAAAAAAAAAfAQAAX3JlbHMvLnJlbHNQSwECLQAUAAYACAAAACEAyaaGy8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D11823" w:rsidRPr="001F3392">
        <w:rPr>
          <w:rFonts w:ascii="Arial" w:hAnsi="Arial" w:cs="Arial"/>
          <w:b/>
          <w:bCs/>
        </w:rPr>
        <w:t>Indicação Nº 1421/2022</w:t>
      </w:r>
    </w:p>
    <w:p w:rsidR="00CA3FB2" w:rsidRPr="001F3392" w:rsidRDefault="00D11823" w:rsidP="00CA3FB2">
      <w:pPr>
        <w:ind w:left="4536"/>
        <w:jc w:val="both"/>
        <w:rPr>
          <w:rFonts w:ascii="Arial" w:hAnsi="Arial" w:cs="Arial"/>
        </w:rPr>
      </w:pPr>
      <w:r w:rsidRPr="001F3392">
        <w:rPr>
          <w:rFonts w:ascii="Arial" w:hAnsi="Arial" w:cs="Arial"/>
          <w:b/>
        </w:rPr>
        <w:t>Súmula –</w:t>
      </w:r>
      <w:r w:rsidRPr="001F3392">
        <w:rPr>
          <w:rFonts w:ascii="Arial" w:hAnsi="Arial" w:cs="Arial"/>
        </w:rPr>
        <w:t xml:space="preserve"> Indico ao Poder Executivo Municipal, na pessoa do Excelentíssimo Senhor Igor Soares Ebert, Prefeito do Município de Itapevi, a necessidade</w:t>
      </w:r>
      <w:r w:rsidR="00F74810" w:rsidRPr="001F3392">
        <w:rPr>
          <w:rFonts w:ascii="Arial" w:hAnsi="Arial" w:cs="Arial"/>
        </w:rPr>
        <w:t xml:space="preserve"> de</w:t>
      </w:r>
      <w:r w:rsidRPr="001F3392">
        <w:rPr>
          <w:rFonts w:ascii="Arial" w:hAnsi="Arial" w:cs="Arial"/>
        </w:rPr>
        <w:t xml:space="preserve"> se criar um cronograma que vise </w:t>
      </w:r>
      <w:r w:rsidRPr="001F3392">
        <w:rPr>
          <w:rFonts w:ascii="Arial" w:eastAsia="Times New Roman" w:hAnsi="Arial" w:cs="Arial"/>
          <w:lang w:eastAsia="pt-BR"/>
        </w:rPr>
        <w:t xml:space="preserve">a </w:t>
      </w:r>
      <w:r w:rsidR="003A287F" w:rsidRPr="001F3392">
        <w:rPr>
          <w:rFonts w:ascii="Arial" w:eastAsia="Times New Roman" w:hAnsi="Arial" w:cs="Arial"/>
          <w:lang w:eastAsia="pt-BR"/>
        </w:rPr>
        <w:t>substituição de postes de madeira por postes de concreto e também a mudança de lugar daqueles postes que se encontram e local inapropriado (FORA DA DIVISA DE LOTES)</w:t>
      </w:r>
      <w:r w:rsidRPr="001F3392">
        <w:rPr>
          <w:rFonts w:ascii="Arial" w:eastAsia="Times New Roman" w:hAnsi="Arial" w:cs="Arial"/>
          <w:b/>
          <w:lang w:eastAsia="pt-BR"/>
        </w:rPr>
        <w:t>,</w:t>
      </w:r>
      <w:r w:rsidRPr="001F3392">
        <w:rPr>
          <w:rFonts w:ascii="Arial" w:eastAsia="Times New Roman" w:hAnsi="Arial" w:cs="Arial"/>
          <w:lang w:eastAsia="pt-BR"/>
        </w:rPr>
        <w:t xml:space="preserve"> nesta municipalidade.</w:t>
      </w:r>
      <w:r w:rsidRPr="001F3392">
        <w:rPr>
          <w:rFonts w:ascii="Arial" w:hAnsi="Arial" w:cs="Arial"/>
        </w:rPr>
        <w:tab/>
      </w:r>
    </w:p>
    <w:p w:rsidR="003A287F" w:rsidRPr="001F3392" w:rsidRDefault="00D11823" w:rsidP="003A287F">
      <w:pPr>
        <w:jc w:val="both"/>
        <w:rPr>
          <w:rFonts w:ascii="Arial" w:eastAsia="Times New Roman" w:hAnsi="Arial" w:cs="Arial"/>
          <w:lang w:eastAsia="pt-BR"/>
        </w:rPr>
      </w:pPr>
      <w:r w:rsidRPr="001F3392">
        <w:rPr>
          <w:rFonts w:ascii="Arial" w:hAnsi="Arial" w:cs="Arial"/>
          <w:b/>
        </w:rPr>
        <w:tab/>
      </w:r>
      <w:r w:rsidR="00961B14" w:rsidRPr="001F3392">
        <w:rPr>
          <w:rFonts w:ascii="Arial" w:hAnsi="Arial" w:cs="Arial"/>
          <w:b/>
        </w:rPr>
        <w:t xml:space="preserve">INDICO </w:t>
      </w:r>
      <w:r w:rsidR="00961B14" w:rsidRPr="001F3392">
        <w:rPr>
          <w:rFonts w:ascii="Arial" w:hAnsi="Arial" w:cs="Arial"/>
        </w:rPr>
        <w:t xml:space="preserve">à Mesa, na forma regimental vigente, que seja oficiado ao Poder Executivo Municipal, na pessoa do Excelentíssimo Senhor Igor Soares Ebert, Prefeito Municipal, </w:t>
      </w:r>
      <w:r w:rsidR="00E710C1" w:rsidRPr="001F3392">
        <w:rPr>
          <w:rFonts w:ascii="Arial" w:hAnsi="Arial" w:cs="Arial"/>
        </w:rPr>
        <w:t xml:space="preserve">a necessidade </w:t>
      </w:r>
      <w:r w:rsidR="00CA3FB2" w:rsidRPr="001F3392">
        <w:rPr>
          <w:rFonts w:ascii="Arial" w:hAnsi="Arial" w:cs="Arial"/>
        </w:rPr>
        <w:t xml:space="preserve">de se criar um cronograma que vise </w:t>
      </w:r>
      <w:r w:rsidRPr="001F3392">
        <w:rPr>
          <w:rFonts w:ascii="Arial" w:eastAsia="Times New Roman" w:hAnsi="Arial" w:cs="Arial"/>
          <w:lang w:eastAsia="pt-BR"/>
        </w:rPr>
        <w:t>a substituição de postes de madeira por postes de concreto e também a mudança de lugar daqueles postes que se encontram e local inapropriado (FORA DA DIVI</w:t>
      </w:r>
      <w:r w:rsidRPr="001F3392">
        <w:rPr>
          <w:rFonts w:ascii="Arial" w:eastAsia="Times New Roman" w:hAnsi="Arial" w:cs="Arial"/>
          <w:lang w:eastAsia="pt-BR"/>
        </w:rPr>
        <w:t>SA DE LOTES)</w:t>
      </w:r>
      <w:r w:rsidRPr="001F3392">
        <w:rPr>
          <w:rFonts w:ascii="Arial" w:eastAsia="Times New Roman" w:hAnsi="Arial" w:cs="Arial"/>
          <w:b/>
          <w:lang w:eastAsia="pt-BR"/>
        </w:rPr>
        <w:t>,</w:t>
      </w:r>
      <w:r w:rsidRPr="001F3392">
        <w:rPr>
          <w:rFonts w:ascii="Arial" w:eastAsia="Times New Roman" w:hAnsi="Arial" w:cs="Arial"/>
          <w:lang w:eastAsia="pt-BR"/>
        </w:rPr>
        <w:t xml:space="preserve"> nesta municipalidade.</w:t>
      </w:r>
    </w:p>
    <w:p w:rsidR="00961B14" w:rsidRPr="001F3392" w:rsidRDefault="00D11823" w:rsidP="003A287F">
      <w:pPr>
        <w:jc w:val="center"/>
        <w:rPr>
          <w:rFonts w:ascii="Arial" w:hAnsi="Arial" w:cs="Arial"/>
          <w:b/>
          <w:u w:val="single"/>
        </w:rPr>
      </w:pPr>
      <w:r w:rsidRPr="001F3392">
        <w:rPr>
          <w:rFonts w:ascii="Arial" w:hAnsi="Arial" w:cs="Arial"/>
          <w:b/>
          <w:u w:val="single"/>
        </w:rPr>
        <w:t>Justificativa</w:t>
      </w:r>
    </w:p>
    <w:p w:rsidR="00961B14" w:rsidRPr="001F3392" w:rsidRDefault="00D11823" w:rsidP="00961B14">
      <w:pPr>
        <w:spacing w:after="0" w:line="240" w:lineRule="auto"/>
        <w:contextualSpacing/>
        <w:rPr>
          <w:rFonts w:ascii="Arial" w:hAnsi="Arial" w:cs="Arial"/>
        </w:rPr>
      </w:pPr>
      <w:r w:rsidRPr="001F3392">
        <w:rPr>
          <w:rFonts w:ascii="Arial" w:hAnsi="Arial" w:cs="Arial"/>
        </w:rPr>
        <w:t xml:space="preserve">Senhor Presidente; - </w:t>
      </w:r>
    </w:p>
    <w:p w:rsidR="00961B14" w:rsidRPr="001F3392" w:rsidRDefault="00D11823" w:rsidP="00961B14">
      <w:pPr>
        <w:spacing w:after="0" w:line="240" w:lineRule="auto"/>
        <w:contextualSpacing/>
        <w:rPr>
          <w:rFonts w:ascii="Arial" w:hAnsi="Arial" w:cs="Arial"/>
        </w:rPr>
      </w:pPr>
      <w:r w:rsidRPr="001F3392">
        <w:rPr>
          <w:rFonts w:ascii="Arial" w:hAnsi="Arial" w:cs="Arial"/>
        </w:rPr>
        <w:t>Senhores Vereadores; -</w:t>
      </w:r>
    </w:p>
    <w:p w:rsidR="001F3392" w:rsidRPr="001F3392" w:rsidRDefault="00D11823" w:rsidP="00384889">
      <w:pPr>
        <w:spacing w:after="0" w:line="240" w:lineRule="auto"/>
        <w:contextualSpacing/>
        <w:rPr>
          <w:rFonts w:ascii="Arial" w:hAnsi="Arial" w:cs="Arial"/>
        </w:rPr>
      </w:pPr>
      <w:r w:rsidRPr="001F3392">
        <w:rPr>
          <w:rFonts w:ascii="Arial" w:hAnsi="Arial" w:cs="Arial"/>
        </w:rPr>
        <w:t xml:space="preserve">Senhoras Vereadoras; - </w:t>
      </w:r>
    </w:p>
    <w:p w:rsidR="003A287F" w:rsidRPr="001F3392" w:rsidRDefault="00D11823" w:rsidP="003A287F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1F3392">
        <w:rPr>
          <w:rStyle w:val="fontstyle31"/>
          <w:rFonts w:ascii="Arial" w:hAnsi="Arial" w:cs="Arial"/>
        </w:rPr>
        <w:tab/>
      </w:r>
      <w:r w:rsidRPr="001F3392">
        <w:rPr>
          <w:rStyle w:val="fontstyle31"/>
          <w:rFonts w:ascii="Arial" w:hAnsi="Arial" w:cs="Arial"/>
          <w:b w:val="0"/>
        </w:rPr>
        <w:t xml:space="preserve">A presente propositura visa buscar </w:t>
      </w:r>
      <w:r w:rsidR="001F3392">
        <w:rPr>
          <w:rStyle w:val="fontstyle31"/>
          <w:rFonts w:ascii="Arial" w:hAnsi="Arial" w:cs="Arial"/>
          <w:b w:val="0"/>
        </w:rPr>
        <w:t>um</w:t>
      </w:r>
      <w:r w:rsidRPr="001F3392">
        <w:rPr>
          <w:rStyle w:val="fontstyle31"/>
          <w:rFonts w:ascii="Arial" w:hAnsi="Arial" w:cs="Arial"/>
          <w:b w:val="0"/>
        </w:rPr>
        <w:t xml:space="preserve">a solução acerca do assunto ora por mim aqui citado. </w:t>
      </w:r>
      <w:r w:rsidRPr="001F3392">
        <w:rPr>
          <w:rFonts w:ascii="Arial" w:hAnsi="Arial" w:cs="Arial"/>
        </w:rPr>
        <w:t xml:space="preserve">Sirvo-me do presente para solicitar à Vossa Senhoria, a gentileza de verificar a possibilidade de trocar os postes de madeira por postes de concretos em todas as ruas do </w:t>
      </w:r>
      <w:r w:rsidR="001F3392" w:rsidRPr="001F3392">
        <w:rPr>
          <w:rFonts w:ascii="Arial" w:hAnsi="Arial" w:cs="Arial"/>
        </w:rPr>
        <w:t>município</w:t>
      </w:r>
      <w:r w:rsidRPr="001F3392">
        <w:rPr>
          <w:rFonts w:ascii="Arial" w:hAnsi="Arial" w:cs="Arial"/>
        </w:rPr>
        <w:t xml:space="preserve"> aonde esse tipo</w:t>
      </w:r>
      <w:r w:rsidR="001F3392">
        <w:rPr>
          <w:rFonts w:ascii="Arial" w:hAnsi="Arial" w:cs="Arial"/>
        </w:rPr>
        <w:t xml:space="preserve"> de</w:t>
      </w:r>
      <w:r w:rsidRPr="001F3392">
        <w:rPr>
          <w:rFonts w:ascii="Arial" w:hAnsi="Arial" w:cs="Arial"/>
        </w:rPr>
        <w:t xml:space="preserve"> poste se faz presente, bem como organizar a mudança de lo</w:t>
      </w:r>
      <w:r w:rsidRPr="001F3392">
        <w:rPr>
          <w:rFonts w:ascii="Arial" w:hAnsi="Arial" w:cs="Arial"/>
        </w:rPr>
        <w:t>cal de alguns postes que se encontram em locais não apropriado (FORA DA DIVISA DE LOTE).</w:t>
      </w:r>
    </w:p>
    <w:p w:rsidR="00CA3FB2" w:rsidRPr="001F3392" w:rsidRDefault="00D11823" w:rsidP="00CA3FB2">
      <w:pPr>
        <w:spacing w:after="0"/>
        <w:ind w:firstLine="567"/>
        <w:jc w:val="both"/>
        <w:rPr>
          <w:rFonts w:ascii="Arial" w:hAnsi="Arial" w:cs="Arial"/>
        </w:rPr>
      </w:pPr>
      <w:r w:rsidRPr="001F3392">
        <w:rPr>
          <w:rFonts w:ascii="Arial" w:hAnsi="Arial" w:cs="Arial"/>
        </w:rPr>
        <w:t xml:space="preserve">É justa a presente solicitação, tendo em vista que ainda existe muitos postes que são de madeira e em sua maioria encontram-se com avarias e estão tortos, sinalizando </w:t>
      </w:r>
      <w:r w:rsidRPr="001F3392">
        <w:rPr>
          <w:rFonts w:ascii="Arial" w:hAnsi="Arial" w:cs="Arial"/>
        </w:rPr>
        <w:t xml:space="preserve">que podem até cair devido à ação do tempo, motivo pelo qual os mesmos devem ser substituídos por postes de concreto. Ressalto também que </w:t>
      </w:r>
      <w:r w:rsidR="001F3392" w:rsidRPr="001F3392">
        <w:rPr>
          <w:rFonts w:ascii="Arial" w:hAnsi="Arial" w:cs="Arial"/>
        </w:rPr>
        <w:t xml:space="preserve">há muitos postes, seja de madeira ou de concreto que estão fora dos padrões de localização, alguns estão em frete de alguns imóveis, haja vista que o correto é estarem nas divisas de lotes. </w:t>
      </w:r>
      <w:r w:rsidRPr="001F3392">
        <w:rPr>
          <w:rFonts w:ascii="Arial" w:hAnsi="Arial" w:cs="Arial"/>
        </w:rPr>
        <w:t xml:space="preserve">Com </w:t>
      </w:r>
      <w:r w:rsidR="001F3392" w:rsidRPr="001F3392">
        <w:rPr>
          <w:rFonts w:ascii="Arial" w:hAnsi="Arial" w:cs="Arial"/>
        </w:rPr>
        <w:t>essa ação por parte do órgão responsável</w:t>
      </w:r>
      <w:r w:rsidRPr="001F3392">
        <w:rPr>
          <w:rFonts w:ascii="Arial" w:hAnsi="Arial" w:cs="Arial"/>
        </w:rPr>
        <w:t xml:space="preserve">, será prestado um excelente serviço aos contribuintes moradores </w:t>
      </w:r>
      <w:r w:rsidR="001F3392" w:rsidRPr="001F3392">
        <w:rPr>
          <w:rFonts w:ascii="Arial" w:hAnsi="Arial" w:cs="Arial"/>
        </w:rPr>
        <w:t>destas</w:t>
      </w:r>
      <w:r w:rsidRPr="001F3392">
        <w:rPr>
          <w:rFonts w:ascii="Arial" w:hAnsi="Arial" w:cs="Arial"/>
        </w:rPr>
        <w:t xml:space="preserve"> via</w:t>
      </w:r>
      <w:r w:rsidR="001F3392" w:rsidRPr="001F3392">
        <w:rPr>
          <w:rFonts w:ascii="Arial" w:hAnsi="Arial" w:cs="Arial"/>
        </w:rPr>
        <w:t>s</w:t>
      </w:r>
      <w:r w:rsidRPr="001F3392">
        <w:rPr>
          <w:rFonts w:ascii="Arial" w:hAnsi="Arial" w:cs="Arial"/>
        </w:rPr>
        <w:t xml:space="preserve"> pública</w:t>
      </w:r>
      <w:r w:rsidR="001F3392" w:rsidRPr="001F3392">
        <w:rPr>
          <w:rFonts w:ascii="Arial" w:hAnsi="Arial" w:cs="Arial"/>
        </w:rPr>
        <w:t xml:space="preserve">s e </w:t>
      </w:r>
      <w:r w:rsidRPr="001F3392">
        <w:rPr>
          <w:rFonts w:ascii="Arial" w:hAnsi="Arial" w:cs="Arial"/>
        </w:rPr>
        <w:t>também para a nossa cidade.</w:t>
      </w:r>
      <w:r w:rsidR="001F3392" w:rsidRPr="001F3392">
        <w:rPr>
          <w:rFonts w:ascii="Arial" w:hAnsi="Arial" w:cs="Arial"/>
        </w:rPr>
        <w:t xml:space="preserve"> </w:t>
      </w:r>
      <w:r w:rsidRPr="001F3392">
        <w:rPr>
          <w:rFonts w:ascii="Arial" w:eastAsia="Calibri" w:hAnsi="Arial" w:cs="Arial"/>
        </w:rPr>
        <w:t>Diante do exposto, e visa</w:t>
      </w:r>
      <w:r w:rsidRPr="001F3392">
        <w:rPr>
          <w:rFonts w:ascii="Arial" w:eastAsia="Calibri" w:hAnsi="Arial" w:cs="Arial"/>
        </w:rPr>
        <w:t xml:space="preserve">ndo uma resposta deste competente Executivo, coloco a presente propositura para apreciação do plenário, e conto com o apoio dos nobres pares para sua aprovação, </w:t>
      </w:r>
      <w:r w:rsidRPr="001F3392">
        <w:rPr>
          <w:rFonts w:ascii="Arial" w:hAnsi="Arial" w:cs="Arial"/>
        </w:rPr>
        <w:t>aproveito também para renovar meus protestos de elevada estima e consideração.</w:t>
      </w:r>
      <w:r w:rsidRPr="001F3392">
        <w:rPr>
          <w:rFonts w:ascii="Arial" w:hAnsi="Arial" w:cs="Arial"/>
          <w:color w:val="000000"/>
        </w:rPr>
        <w:t xml:space="preserve"> </w:t>
      </w:r>
    </w:p>
    <w:p w:rsidR="00E80409" w:rsidRPr="001F3392" w:rsidRDefault="00D11823" w:rsidP="00E80409">
      <w:pPr>
        <w:spacing w:after="0" w:line="240" w:lineRule="auto"/>
        <w:contextualSpacing/>
        <w:jc w:val="center"/>
        <w:rPr>
          <w:rFonts w:ascii="Arial" w:hAnsi="Arial" w:cs="Arial"/>
          <w:noProof/>
          <w:lang w:eastAsia="pt-BR"/>
        </w:rPr>
      </w:pPr>
      <w:r w:rsidRPr="001F3392">
        <w:rPr>
          <w:rFonts w:ascii="Arial" w:hAnsi="Arial" w:cs="Arial"/>
        </w:rPr>
        <w:t>Sala das Sessõe</w:t>
      </w:r>
      <w:r w:rsidRPr="001F3392">
        <w:rPr>
          <w:rFonts w:ascii="Arial" w:hAnsi="Arial" w:cs="Arial"/>
        </w:rPr>
        <w:t xml:space="preserve">s Bemvindo Moreira Nery, </w:t>
      </w:r>
      <w:r w:rsidR="00CA3FB2" w:rsidRPr="001F3392">
        <w:rPr>
          <w:rFonts w:ascii="Arial" w:hAnsi="Arial" w:cs="Arial"/>
        </w:rPr>
        <w:t>26</w:t>
      </w:r>
      <w:r w:rsidRPr="001F3392">
        <w:rPr>
          <w:rFonts w:ascii="Arial" w:hAnsi="Arial" w:cs="Arial"/>
        </w:rPr>
        <w:t xml:space="preserve"> de </w:t>
      </w:r>
      <w:r w:rsidR="003B44AE" w:rsidRPr="001F3392">
        <w:rPr>
          <w:rFonts w:ascii="Arial" w:hAnsi="Arial" w:cs="Arial"/>
        </w:rPr>
        <w:t>abril</w:t>
      </w:r>
      <w:r w:rsidRPr="001F3392">
        <w:rPr>
          <w:rFonts w:ascii="Arial" w:hAnsi="Arial" w:cs="Arial"/>
        </w:rPr>
        <w:t xml:space="preserve"> de 2022.</w:t>
      </w:r>
    </w:p>
    <w:p w:rsidR="00E80409" w:rsidRPr="001F3392" w:rsidRDefault="00D11823" w:rsidP="00E80409">
      <w:pPr>
        <w:spacing w:after="0" w:line="240" w:lineRule="auto"/>
        <w:contextualSpacing/>
        <w:jc w:val="center"/>
        <w:rPr>
          <w:rFonts w:ascii="Arial" w:hAnsi="Arial" w:cs="Arial"/>
          <w:noProof/>
          <w:lang w:eastAsia="pt-BR"/>
        </w:rPr>
      </w:pPr>
      <w:r w:rsidRPr="001F3392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1905</wp:posOffset>
            </wp:positionV>
            <wp:extent cx="2095494" cy="736676"/>
            <wp:effectExtent l="0" t="0" r="635" b="635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216449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494" cy="73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3FB2" w:rsidRPr="001F3392" w:rsidRDefault="00CA3FB2" w:rsidP="00E80409">
      <w:pPr>
        <w:spacing w:after="0" w:line="240" w:lineRule="auto"/>
        <w:contextualSpacing/>
        <w:jc w:val="center"/>
        <w:rPr>
          <w:rFonts w:ascii="Arial" w:hAnsi="Arial" w:cs="Arial"/>
          <w:noProof/>
          <w:lang w:eastAsia="pt-BR"/>
        </w:rPr>
      </w:pPr>
    </w:p>
    <w:p w:rsidR="00E80409" w:rsidRPr="001F3392" w:rsidRDefault="00D11823" w:rsidP="00CA3FB2">
      <w:pPr>
        <w:spacing w:after="0" w:line="240" w:lineRule="auto"/>
        <w:contextualSpacing/>
        <w:jc w:val="center"/>
        <w:rPr>
          <w:rFonts w:ascii="Arial" w:hAnsi="Arial" w:cs="Arial"/>
          <w:noProof/>
          <w:lang w:eastAsia="pt-BR"/>
        </w:rPr>
      </w:pPr>
      <w:r w:rsidRPr="001F3392">
        <w:rPr>
          <w:rFonts w:ascii="Arial" w:hAnsi="Arial" w:cs="Arial"/>
          <w:noProof/>
          <w:lang w:eastAsia="pt-BR"/>
        </w:rPr>
        <w:t>Rafael Alan de Moraes Romeiro</w:t>
      </w:r>
    </w:p>
    <w:p w:rsidR="00E80409" w:rsidRPr="001F3392" w:rsidRDefault="00D11823" w:rsidP="00E80409">
      <w:pPr>
        <w:spacing w:after="0" w:line="240" w:lineRule="auto"/>
        <w:contextualSpacing/>
        <w:jc w:val="center"/>
        <w:rPr>
          <w:rFonts w:ascii="Arial" w:hAnsi="Arial" w:cs="Arial"/>
          <w:noProof/>
          <w:lang w:eastAsia="pt-BR"/>
        </w:rPr>
      </w:pPr>
      <w:r w:rsidRPr="001F3392">
        <w:rPr>
          <w:rFonts w:ascii="Arial" w:hAnsi="Arial" w:cs="Arial"/>
          <w:noProof/>
          <w:lang w:eastAsia="pt-BR"/>
        </w:rPr>
        <w:t>Presidente</w:t>
      </w:r>
    </w:p>
    <w:p w:rsidR="00E80409" w:rsidRPr="001F3392" w:rsidRDefault="00D11823" w:rsidP="00E80409">
      <w:pPr>
        <w:spacing w:after="0" w:line="240" w:lineRule="auto"/>
        <w:contextualSpacing/>
        <w:jc w:val="center"/>
        <w:rPr>
          <w:rFonts w:ascii="Arial" w:hAnsi="Arial" w:cs="Arial"/>
          <w:noProof/>
          <w:lang w:eastAsia="pt-BR"/>
        </w:rPr>
      </w:pPr>
      <w:r w:rsidRPr="001F3392">
        <w:rPr>
          <w:rFonts w:ascii="Arial" w:hAnsi="Arial" w:cs="Arial"/>
          <w:noProof/>
          <w:lang w:eastAsia="pt-BR"/>
        </w:rPr>
        <w:t>PODEMOS</w:t>
      </w:r>
    </w:p>
    <w:sectPr w:rsidR="00E80409" w:rsidRPr="001F3392" w:rsidSect="00CA3FB2">
      <w:headerReference w:type="default" r:id="rId10"/>
      <w:footerReference w:type="default" r:id="rId11"/>
      <w:pgSz w:w="11906" w:h="16838"/>
      <w:pgMar w:top="2694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823" w:rsidRDefault="00D11823">
      <w:pPr>
        <w:spacing w:after="0" w:line="240" w:lineRule="auto"/>
      </w:pPr>
      <w:r>
        <w:separator/>
      </w:r>
    </w:p>
  </w:endnote>
  <w:endnote w:type="continuationSeparator" w:id="0">
    <w:p w:rsidR="00D11823" w:rsidRDefault="00D1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D11823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29397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823" w:rsidRDefault="00D11823">
      <w:pPr>
        <w:spacing w:after="0" w:line="240" w:lineRule="auto"/>
      </w:pPr>
      <w:r>
        <w:separator/>
      </w:r>
    </w:p>
  </w:footnote>
  <w:footnote w:type="continuationSeparator" w:id="0">
    <w:p w:rsidR="00D11823" w:rsidRDefault="00D11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D11823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62605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37A"/>
    <w:multiLevelType w:val="hybridMultilevel"/>
    <w:tmpl w:val="6C96323C"/>
    <w:lvl w:ilvl="0" w:tplc="267492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D7A41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C09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AB8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EB9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2683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8C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A5E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DE69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14"/>
    <w:rsid w:val="000B7B7D"/>
    <w:rsid w:val="000B7EEE"/>
    <w:rsid w:val="001F3392"/>
    <w:rsid w:val="00221F3E"/>
    <w:rsid w:val="00384889"/>
    <w:rsid w:val="003A287F"/>
    <w:rsid w:val="003B44AE"/>
    <w:rsid w:val="003E041D"/>
    <w:rsid w:val="0042133C"/>
    <w:rsid w:val="004861D7"/>
    <w:rsid w:val="004A2AED"/>
    <w:rsid w:val="004B4359"/>
    <w:rsid w:val="00501CF5"/>
    <w:rsid w:val="00560577"/>
    <w:rsid w:val="005D58C6"/>
    <w:rsid w:val="006067FF"/>
    <w:rsid w:val="00607C36"/>
    <w:rsid w:val="00630067"/>
    <w:rsid w:val="00692A6E"/>
    <w:rsid w:val="0069539D"/>
    <w:rsid w:val="006C5C26"/>
    <w:rsid w:val="00780F48"/>
    <w:rsid w:val="0095598A"/>
    <w:rsid w:val="00961B14"/>
    <w:rsid w:val="00A10574"/>
    <w:rsid w:val="00A360A7"/>
    <w:rsid w:val="00A5499D"/>
    <w:rsid w:val="00A6493A"/>
    <w:rsid w:val="00B546DC"/>
    <w:rsid w:val="00B56CDC"/>
    <w:rsid w:val="00C26132"/>
    <w:rsid w:val="00C54FE0"/>
    <w:rsid w:val="00C75515"/>
    <w:rsid w:val="00CA3FB2"/>
    <w:rsid w:val="00CD3AE9"/>
    <w:rsid w:val="00D11823"/>
    <w:rsid w:val="00E15A72"/>
    <w:rsid w:val="00E31783"/>
    <w:rsid w:val="00E710C1"/>
    <w:rsid w:val="00E80409"/>
    <w:rsid w:val="00EB24ED"/>
    <w:rsid w:val="00ED7134"/>
    <w:rsid w:val="00F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4A76"/>
  <w15:chartTrackingRefBased/>
  <w15:docId w15:val="{B44236BC-E9A5-440C-A3DB-1BB5F83E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1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B14"/>
  </w:style>
  <w:style w:type="paragraph" w:styleId="Rodap">
    <w:name w:val="footer"/>
    <w:basedOn w:val="Normal"/>
    <w:link w:val="Rodap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B14"/>
  </w:style>
  <w:style w:type="paragraph" w:styleId="PargrafodaLista">
    <w:name w:val="List Paragraph"/>
    <w:basedOn w:val="Normal"/>
    <w:uiPriority w:val="34"/>
    <w:qFormat/>
    <w:rsid w:val="004213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CA3FB2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2022-04-29T13:28:00Z</cp:lastPrinted>
  <dcterms:created xsi:type="dcterms:W3CDTF">2022-04-26T12:38:00Z</dcterms:created>
  <dcterms:modified xsi:type="dcterms:W3CDTF">2022-04-29T13:28:00Z</dcterms:modified>
</cp:coreProperties>
</file>