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2194" w:rsidP="005B2194" w14:paraId="5693EAF3" w14:textId="77777777">
      <w:pPr>
        <w:ind w:left="0" w:hanging="2"/>
        <w:jc w:val="center"/>
        <w:rPr>
          <w:b/>
        </w:rPr>
      </w:pPr>
      <w:r>
        <w:rPr>
          <w:b/>
        </w:rPr>
        <w:t>Moção Nº 88/2022</w:t>
      </w:r>
    </w:p>
    <w:p w:rsidR="003E1D68" w:rsidRPr="004C6F55" w:rsidP="00765396" w14:paraId="00000003" w14:textId="77777777">
      <w:pPr>
        <w:ind w:left="0" w:hanging="2"/>
        <w:rPr>
          <w:b/>
        </w:rPr>
      </w:pPr>
    </w:p>
    <w:p w:rsidR="001A5674" w:rsidRPr="004C6F55" w:rsidP="00765396" w14:paraId="28B471C1" w14:textId="459E7E22">
      <w:pPr>
        <w:ind w:firstLine="720" w:leftChars="0" w:firstLineChars="0"/>
        <w:jc w:val="both"/>
      </w:pPr>
      <w:r>
        <w:t>A Câmara Municipal de Itapevi, por meio do Vereador Rogério Moreira dos Santos, que subscreve este documento, propõe a Mesa, após cumprimento das formalidades regimentais e deliberação do Plenário, para que seja enviada MOÇÃO DE APLAU</w:t>
      </w:r>
      <w:r w:rsidR="00F36EBF">
        <w:t xml:space="preserve">SOS a </w:t>
      </w:r>
      <w:r w:rsidR="00C3523B">
        <w:t>ONG SER AMOR</w:t>
      </w:r>
      <w:r>
        <w:t xml:space="preserve">, pelos excelentes serviços prestados em nosso Município. </w:t>
      </w:r>
    </w:p>
    <w:p w:rsidR="00521940" w:rsidP="00BC4432" w14:paraId="63065A89" w14:textId="539CDE06">
      <w:pPr>
        <w:ind w:firstLine="720" w:leftChars="0" w:firstLineChars="0"/>
        <w:jc w:val="center"/>
      </w:pPr>
    </w:p>
    <w:p w:rsidR="00180AD8" w:rsidP="00BC4432" w14:paraId="783B944B" w14:textId="20B4F04B">
      <w:pPr>
        <w:ind w:firstLine="720" w:leftChars="0" w:firstLineChars="0"/>
        <w:jc w:val="center"/>
      </w:pPr>
    </w:p>
    <w:p w:rsidR="00180AD8" w:rsidRPr="00180AD8" w:rsidP="00180AD8" w14:paraId="61DE64CC" w14:textId="094E8CC2">
      <w:pPr>
        <w:ind w:firstLine="720" w:leftChars="0" w:firstLineChars="0"/>
        <w:jc w:val="center"/>
        <w:rPr>
          <w:b/>
        </w:rPr>
      </w:pPr>
      <w:r w:rsidRPr="00180AD8">
        <w:rPr>
          <w:b/>
        </w:rPr>
        <w:t>JUSTIFICATIVA</w:t>
      </w:r>
    </w:p>
    <w:p w:rsidR="00180AD8" w:rsidP="00180AD8" w14:paraId="257AAB18" w14:textId="77777777">
      <w:pPr>
        <w:ind w:firstLine="720" w:leftChars="0" w:firstLineChars="0"/>
        <w:jc w:val="center"/>
      </w:pPr>
    </w:p>
    <w:p w:rsidR="00180AD8" w:rsidP="00180AD8" w14:paraId="1112AA64" w14:textId="65DEBDE0">
      <w:pPr>
        <w:ind w:firstLine="720" w:leftChars="0" w:firstLineChars="0"/>
      </w:pPr>
      <w:r>
        <w:t>Senhor Presidente;</w:t>
      </w:r>
    </w:p>
    <w:p w:rsidR="00180AD8" w:rsidP="00180AD8" w14:paraId="14D6A397" w14:textId="5E933E2D">
      <w:pPr>
        <w:ind w:firstLine="720" w:leftChars="0" w:firstLineChars="0"/>
      </w:pPr>
      <w:r>
        <w:t xml:space="preserve">Senhores Vereadores; </w:t>
      </w:r>
    </w:p>
    <w:p w:rsidR="00180AD8" w:rsidP="00180AD8" w14:paraId="58732837" w14:textId="2D272BBE">
      <w:pPr>
        <w:ind w:firstLine="720" w:leftChars="0" w:firstLineChars="0"/>
      </w:pPr>
      <w:r>
        <w:t>Senhoras Vereadoras;</w:t>
      </w:r>
    </w:p>
    <w:p w:rsidR="00180AD8" w:rsidP="00180AD8" w14:paraId="52C5EB0B" w14:textId="69000475">
      <w:pPr>
        <w:ind w:firstLine="720" w:leftChars="0" w:firstLineChars="0"/>
      </w:pPr>
    </w:p>
    <w:p w:rsidR="00C3523B" w:rsidRPr="00C3523B" w:rsidP="00C3523B" w14:paraId="3687A8C6" w14:textId="77777777">
      <w:pPr>
        <w:ind w:firstLine="720" w:leftChars="0" w:firstLineChars="0"/>
        <w:jc w:val="both"/>
      </w:pPr>
      <w:r w:rsidRPr="00C3523B">
        <w:t>A Câmara Munic</w:t>
      </w:r>
      <w:r w:rsidRPr="00C3523B" w:rsidR="00177F8A">
        <w:t xml:space="preserve">ipal de Itapevi, através do </w:t>
      </w:r>
      <w:r w:rsidRPr="00C3523B">
        <w:t>Vereador que subscreve este documento, aprova a Moção de A</w:t>
      </w:r>
      <w:r w:rsidRPr="00C3523B">
        <w:t>plausos a</w:t>
      </w:r>
      <w:r w:rsidRPr="00C3523B" w:rsidR="002E24A1">
        <w:t xml:space="preserve"> </w:t>
      </w:r>
      <w:r w:rsidRPr="00C3523B">
        <w:t xml:space="preserve">ONG SER AMOR, pelos excelentes serviços prestados em nosso Município. </w:t>
      </w:r>
    </w:p>
    <w:p w:rsidR="00222BB1" w:rsidRPr="00C3523B" w:rsidP="0095155C" w14:paraId="711AFFA4" w14:textId="5177B4CA">
      <w:pPr>
        <w:ind w:firstLine="720" w:leftChars="0" w:firstLineChars="0"/>
        <w:jc w:val="both"/>
      </w:pPr>
    </w:p>
    <w:p w:rsidR="00C3523B" w:rsidP="003A4F34" w14:paraId="3EEB3E1C" w14:textId="37C83C2E">
      <w:pPr>
        <w:suppressAutoHyphens w:val="0"/>
        <w:autoSpaceDE w:val="0"/>
        <w:autoSpaceDN w:val="0"/>
        <w:adjustRightInd w:val="0"/>
        <w:spacing w:after="200" w:line="276" w:lineRule="auto"/>
        <w:ind w:left="0" w:firstLine="719" w:leftChars="0" w:firstLineChars="0"/>
        <w:jc w:val="both"/>
        <w:textDirection w:val="lrTb"/>
        <w:textAlignment w:val="auto"/>
        <w:outlineLvl w:val="9"/>
        <w:rPr>
          <w:position w:val="0"/>
          <w:lang w:val="pt"/>
        </w:rPr>
      </w:pPr>
      <w:r w:rsidRPr="00C3523B">
        <w:rPr>
          <w:position w:val="0"/>
          <w:lang w:val="pt"/>
        </w:rPr>
        <w:t xml:space="preserve">A ONG SER AMOR, presidida pela jovem </w:t>
      </w:r>
      <w:r>
        <w:rPr>
          <w:position w:val="0"/>
          <w:lang w:val="pt"/>
        </w:rPr>
        <w:t>itapeviense Marina Dornellas</w:t>
      </w:r>
      <w:r w:rsidR="00CB7AFF">
        <w:rPr>
          <w:position w:val="0"/>
          <w:lang w:val="pt"/>
        </w:rPr>
        <w:t xml:space="preserve"> e pelo vice-presidente Willian Farias, </w:t>
      </w:r>
      <w:r w:rsidR="004E17CD">
        <w:rPr>
          <w:position w:val="0"/>
          <w:lang w:val="pt"/>
        </w:rPr>
        <w:t xml:space="preserve">formada por 347 jovens da cidade de Itapevi e região, </w:t>
      </w:r>
      <w:r w:rsidR="00CB7AFF">
        <w:rPr>
          <w:position w:val="0"/>
          <w:lang w:val="pt"/>
        </w:rPr>
        <w:t>tornou</w:t>
      </w:r>
      <w:r>
        <w:rPr>
          <w:position w:val="0"/>
          <w:lang w:val="pt"/>
        </w:rPr>
        <w:t xml:space="preserve">-se </w:t>
      </w:r>
      <w:r w:rsidRPr="00C3523B">
        <w:rPr>
          <w:position w:val="0"/>
          <w:lang w:val="pt"/>
        </w:rPr>
        <w:t>referência d</w:t>
      </w:r>
      <w:r w:rsidR="004E17CD">
        <w:rPr>
          <w:position w:val="0"/>
          <w:lang w:val="pt"/>
        </w:rPr>
        <w:t>e trabalho sério e</w:t>
      </w:r>
      <w:r w:rsidRPr="00C3523B">
        <w:rPr>
          <w:position w:val="0"/>
          <w:lang w:val="pt"/>
        </w:rPr>
        <w:t xml:space="preserve"> organizado em nosso </w:t>
      </w:r>
      <w:r>
        <w:rPr>
          <w:position w:val="0"/>
          <w:lang w:val="pt"/>
        </w:rPr>
        <w:t>Município.</w:t>
      </w:r>
    </w:p>
    <w:p w:rsidR="00365A12" w:rsidP="003A4F34" w14:paraId="17B98442" w14:textId="6FBE4376">
      <w:pPr>
        <w:suppressAutoHyphens w:val="0"/>
        <w:autoSpaceDE w:val="0"/>
        <w:autoSpaceDN w:val="0"/>
        <w:adjustRightInd w:val="0"/>
        <w:spacing w:after="200" w:line="276" w:lineRule="auto"/>
        <w:ind w:left="0" w:firstLine="719" w:leftChars="0" w:firstLineChars="0"/>
        <w:jc w:val="both"/>
        <w:textDirection w:val="lrTb"/>
        <w:textAlignment w:val="auto"/>
        <w:outlineLvl w:val="9"/>
        <w:rPr>
          <w:position w:val="0"/>
          <w:lang w:val="pt"/>
        </w:rPr>
      </w:pPr>
      <w:r>
        <w:rPr>
          <w:position w:val="0"/>
          <w:lang w:val="pt"/>
        </w:rPr>
        <w:t>Seus Projetos atendem os Bairros: Recanto Paulistano, Morro do Quiabo, Jd. Ruth, Amador Bueno e Cruz grande.</w:t>
      </w:r>
    </w:p>
    <w:p w:rsidR="00C3523B" w:rsidRPr="00C3523B" w:rsidP="003A4F34" w14:paraId="5BACFB20" w14:textId="78B97E6C">
      <w:pPr>
        <w:suppressAutoHyphens w:val="0"/>
        <w:autoSpaceDE w:val="0"/>
        <w:autoSpaceDN w:val="0"/>
        <w:adjustRightInd w:val="0"/>
        <w:spacing w:after="200" w:line="276" w:lineRule="auto"/>
        <w:ind w:left="0" w:firstLine="719" w:leftChars="0" w:firstLineChars="0"/>
        <w:jc w:val="both"/>
        <w:textDirection w:val="lrTb"/>
        <w:textAlignment w:val="auto"/>
        <w:outlineLvl w:val="9"/>
        <w:rPr>
          <w:position w:val="0"/>
          <w:lang w:val="pt"/>
        </w:rPr>
      </w:pPr>
      <w:r>
        <w:rPr>
          <w:position w:val="0"/>
          <w:lang w:val="pt"/>
        </w:rPr>
        <w:t xml:space="preserve">Para </w:t>
      </w:r>
      <w:r w:rsidR="004E17CD">
        <w:rPr>
          <w:position w:val="0"/>
          <w:lang w:val="pt"/>
        </w:rPr>
        <w:t>gerenciar tudo isso, a ONG</w:t>
      </w:r>
      <w:r>
        <w:rPr>
          <w:position w:val="0"/>
          <w:lang w:val="pt"/>
        </w:rPr>
        <w:t xml:space="preserve"> conta com </w:t>
      </w:r>
      <w:r w:rsidR="004E17CD">
        <w:rPr>
          <w:position w:val="0"/>
          <w:lang w:val="pt"/>
        </w:rPr>
        <w:t>um</w:t>
      </w:r>
      <w:r>
        <w:rPr>
          <w:position w:val="0"/>
          <w:lang w:val="pt"/>
        </w:rPr>
        <w:t xml:space="preserve">a estrutura </w:t>
      </w:r>
      <w:r w:rsidR="00060111">
        <w:rPr>
          <w:position w:val="0"/>
          <w:lang w:val="pt"/>
        </w:rPr>
        <w:t>empresarial, com</w:t>
      </w:r>
      <w:r>
        <w:rPr>
          <w:position w:val="0"/>
          <w:lang w:val="pt"/>
        </w:rPr>
        <w:t xml:space="preserve"> 39 líderes da </w:t>
      </w:r>
      <w:r w:rsidR="004E17CD">
        <w:rPr>
          <w:position w:val="0"/>
          <w:lang w:val="pt"/>
        </w:rPr>
        <w:t>Cidade, C</w:t>
      </w:r>
      <w:r>
        <w:rPr>
          <w:position w:val="0"/>
          <w:lang w:val="pt"/>
        </w:rPr>
        <w:t xml:space="preserve">oordenadores de </w:t>
      </w:r>
      <w:r w:rsidR="004E17CD">
        <w:rPr>
          <w:position w:val="0"/>
          <w:lang w:val="pt"/>
        </w:rPr>
        <w:t>P</w:t>
      </w:r>
      <w:r>
        <w:rPr>
          <w:position w:val="0"/>
          <w:lang w:val="pt"/>
        </w:rPr>
        <w:t xml:space="preserve">rojetos gerenciando </w:t>
      </w:r>
      <w:r w:rsidR="00834D13">
        <w:rPr>
          <w:position w:val="0"/>
          <w:lang w:val="pt"/>
        </w:rPr>
        <w:t>um</w:t>
      </w:r>
      <w:r>
        <w:rPr>
          <w:position w:val="0"/>
          <w:lang w:val="pt"/>
        </w:rPr>
        <w:t xml:space="preserve">a equipe de </w:t>
      </w:r>
      <w:r w:rsidRPr="00C3523B">
        <w:rPr>
          <w:position w:val="0"/>
          <w:lang w:val="pt"/>
        </w:rPr>
        <w:t>voluntários</w:t>
      </w:r>
      <w:r w:rsidRPr="00C3523B">
        <w:rPr>
          <w:position w:val="0"/>
          <w:lang w:val="pt"/>
        </w:rPr>
        <w:t xml:space="preserve"> divididos </w:t>
      </w:r>
      <w:r>
        <w:rPr>
          <w:position w:val="0"/>
          <w:lang w:val="pt"/>
        </w:rPr>
        <w:t xml:space="preserve">de acordo com seu perfil. Presidente e vice-presidente </w:t>
      </w:r>
      <w:r w:rsidR="004E17CD">
        <w:rPr>
          <w:position w:val="0"/>
          <w:lang w:val="pt"/>
        </w:rPr>
        <w:t xml:space="preserve">fazem o mapeamento da cidade, </w:t>
      </w:r>
      <w:r>
        <w:rPr>
          <w:position w:val="0"/>
          <w:lang w:val="pt"/>
        </w:rPr>
        <w:t xml:space="preserve">criam estratégias de engajamento, buscando as necessidades dos moradores e captação de recursos para realização dos projetos. </w:t>
      </w:r>
      <w:r w:rsidR="004E17CD">
        <w:rPr>
          <w:position w:val="0"/>
          <w:lang w:val="pt"/>
        </w:rPr>
        <w:t>A</w:t>
      </w:r>
      <w:r w:rsidRPr="00C3523B">
        <w:rPr>
          <w:position w:val="0"/>
          <w:lang w:val="pt"/>
        </w:rPr>
        <w:t xml:space="preserve"> ONG</w:t>
      </w:r>
      <w:r w:rsidR="003A4F34">
        <w:rPr>
          <w:position w:val="0"/>
          <w:lang w:val="pt"/>
        </w:rPr>
        <w:t xml:space="preserve"> SER AMOR</w:t>
      </w:r>
      <w:r w:rsidRPr="00C3523B">
        <w:rPr>
          <w:position w:val="0"/>
          <w:lang w:val="pt"/>
        </w:rPr>
        <w:t xml:space="preserve"> virou um fenômeno nas redes sociais e vem arrastando uma multidão </w:t>
      </w:r>
      <w:r w:rsidR="004E17CD">
        <w:rPr>
          <w:position w:val="0"/>
          <w:lang w:val="pt"/>
        </w:rPr>
        <w:t xml:space="preserve">de voluntários </w:t>
      </w:r>
      <w:r w:rsidRPr="00C3523B">
        <w:rPr>
          <w:position w:val="0"/>
          <w:lang w:val="pt"/>
        </w:rPr>
        <w:t>para o trabalho social.</w:t>
      </w:r>
    </w:p>
    <w:p w:rsidR="00C3523B" w:rsidRPr="00C3523B" w:rsidP="003A4F34" w14:paraId="03E38DE1" w14:textId="0DF79960">
      <w:pPr>
        <w:suppressAutoHyphens w:val="0"/>
        <w:autoSpaceDE w:val="0"/>
        <w:autoSpaceDN w:val="0"/>
        <w:adjustRightInd w:val="0"/>
        <w:spacing w:after="200" w:line="276" w:lineRule="auto"/>
        <w:ind w:left="0" w:firstLine="719" w:leftChars="0" w:firstLineChars="0"/>
        <w:jc w:val="both"/>
        <w:textDirection w:val="lrTb"/>
        <w:textAlignment w:val="auto"/>
        <w:outlineLvl w:val="9"/>
        <w:rPr>
          <w:position w:val="0"/>
          <w:lang w:val="pt"/>
        </w:rPr>
      </w:pPr>
      <w:r>
        <w:rPr>
          <w:position w:val="0"/>
          <w:lang w:val="pt"/>
        </w:rPr>
        <w:t>Hoje a ONG SER AMOR</w:t>
      </w:r>
      <w:r w:rsidR="00CB7AFF">
        <w:rPr>
          <w:position w:val="0"/>
          <w:lang w:val="pt"/>
        </w:rPr>
        <w:t xml:space="preserve"> acompanha 317</w:t>
      </w:r>
      <w:r w:rsidRPr="00C3523B">
        <w:rPr>
          <w:position w:val="0"/>
          <w:lang w:val="pt"/>
        </w:rPr>
        <w:t xml:space="preserve"> famílias </w:t>
      </w:r>
      <w:r>
        <w:rPr>
          <w:position w:val="0"/>
          <w:lang w:val="pt"/>
        </w:rPr>
        <w:t xml:space="preserve">que vive em situação de vulnerabilidade social, </w:t>
      </w:r>
      <w:r w:rsidRPr="00C3523B">
        <w:rPr>
          <w:position w:val="0"/>
          <w:lang w:val="pt"/>
        </w:rPr>
        <w:t xml:space="preserve"> </w:t>
      </w:r>
      <w:r>
        <w:rPr>
          <w:position w:val="0"/>
          <w:lang w:val="pt"/>
        </w:rPr>
        <w:t xml:space="preserve">fazendo entrega de cestas básicas, </w:t>
      </w:r>
      <w:r w:rsidRPr="00C3523B">
        <w:rPr>
          <w:position w:val="0"/>
          <w:lang w:val="pt"/>
        </w:rPr>
        <w:t xml:space="preserve"> enxovais</w:t>
      </w:r>
      <w:r w:rsidR="004E17CD">
        <w:rPr>
          <w:position w:val="0"/>
          <w:lang w:val="pt"/>
        </w:rPr>
        <w:t xml:space="preserve"> para recém nascidos (02</w:t>
      </w:r>
      <w:r>
        <w:rPr>
          <w:position w:val="0"/>
          <w:lang w:val="pt"/>
        </w:rPr>
        <w:t xml:space="preserve"> enxovais</w:t>
      </w:r>
      <w:r w:rsidRPr="00C3523B">
        <w:rPr>
          <w:position w:val="0"/>
          <w:lang w:val="pt"/>
        </w:rPr>
        <w:t xml:space="preserve"> por mês</w:t>
      </w:r>
      <w:r>
        <w:rPr>
          <w:position w:val="0"/>
          <w:lang w:val="pt"/>
        </w:rPr>
        <w:t>)</w:t>
      </w:r>
      <w:r w:rsidRPr="00C3523B">
        <w:rPr>
          <w:position w:val="0"/>
          <w:lang w:val="pt"/>
        </w:rPr>
        <w:t xml:space="preserve">, </w:t>
      </w:r>
      <w:r w:rsidR="00834D13">
        <w:rPr>
          <w:position w:val="0"/>
          <w:lang w:val="pt"/>
        </w:rPr>
        <w:t>entrega  de marmitas</w:t>
      </w:r>
      <w:r w:rsidRPr="00C3523B">
        <w:rPr>
          <w:position w:val="0"/>
          <w:lang w:val="pt"/>
        </w:rPr>
        <w:t xml:space="preserve"> aos moradores em situação de rua e nas comunidades, dia da saúde 1 vez por mês em cada comunidade levando nutricionistas, médicos, enfermeiros, psicólogos e profissionais da beleza para restaurar a autoestima das mulheres, atividades esp</w:t>
      </w:r>
      <w:r w:rsidR="00365A12">
        <w:rPr>
          <w:position w:val="0"/>
          <w:lang w:val="pt"/>
        </w:rPr>
        <w:t>ortivas e lazer</w:t>
      </w:r>
      <w:r w:rsidR="00A12D0D">
        <w:rPr>
          <w:position w:val="0"/>
          <w:lang w:val="pt"/>
        </w:rPr>
        <w:t>, corte de cabelo de 200</w:t>
      </w:r>
      <w:r w:rsidRPr="00C3523B">
        <w:rPr>
          <w:position w:val="0"/>
          <w:lang w:val="pt"/>
        </w:rPr>
        <w:t xml:space="preserve"> crianças gratuitamente todos os meses nessas comunidades </w:t>
      </w:r>
      <w:r w:rsidR="00365A12">
        <w:rPr>
          <w:position w:val="0"/>
          <w:lang w:val="pt"/>
        </w:rPr>
        <w:t xml:space="preserve">acima </w:t>
      </w:r>
      <w:r w:rsidRPr="00C3523B">
        <w:rPr>
          <w:position w:val="0"/>
          <w:lang w:val="pt"/>
        </w:rPr>
        <w:t>citadas.</w:t>
      </w:r>
    </w:p>
    <w:p w:rsidR="00C3523B" w:rsidRPr="00C3523B" w:rsidP="007863D2" w14:paraId="4BC6B5D2" w14:textId="3E825560">
      <w:pPr>
        <w:suppressAutoHyphens w:val="0"/>
        <w:autoSpaceDE w:val="0"/>
        <w:autoSpaceDN w:val="0"/>
        <w:adjustRightInd w:val="0"/>
        <w:spacing w:after="200" w:line="276" w:lineRule="auto"/>
        <w:ind w:left="0" w:firstLine="719" w:leftChars="0" w:firstLineChars="0"/>
        <w:jc w:val="both"/>
        <w:textDirection w:val="lrTb"/>
        <w:textAlignment w:val="auto"/>
        <w:outlineLvl w:val="9"/>
        <w:rPr>
          <w:position w:val="0"/>
          <w:lang w:val="pt"/>
        </w:rPr>
      </w:pPr>
      <w:r w:rsidRPr="00C3523B">
        <w:rPr>
          <w:position w:val="0"/>
          <w:lang w:val="pt"/>
        </w:rPr>
        <w:t>Liderando projetos em várias áreas,</w:t>
      </w:r>
      <w:r w:rsidR="004E17CD">
        <w:rPr>
          <w:position w:val="0"/>
          <w:lang w:val="pt"/>
        </w:rPr>
        <w:t xml:space="preserve"> entre eles</w:t>
      </w:r>
      <w:r w:rsidR="00A12D0D">
        <w:rPr>
          <w:position w:val="0"/>
          <w:lang w:val="pt"/>
        </w:rPr>
        <w:t xml:space="preserve"> o Projeto </w:t>
      </w:r>
      <w:r w:rsidR="00A12D0D">
        <w:rPr>
          <w:position w:val="0"/>
          <w:lang w:val="pt"/>
        </w:rPr>
        <w:t>SuperAção</w:t>
      </w:r>
      <w:r w:rsidR="00A12D0D">
        <w:rPr>
          <w:position w:val="0"/>
          <w:lang w:val="pt"/>
        </w:rPr>
        <w:t xml:space="preserve"> focado em Mães de A</w:t>
      </w:r>
      <w:r w:rsidR="004E17CD">
        <w:rPr>
          <w:position w:val="0"/>
          <w:lang w:val="pt"/>
        </w:rPr>
        <w:t xml:space="preserve">utistas, </w:t>
      </w:r>
      <w:r w:rsidRPr="00C3523B" w:rsidR="004E17CD">
        <w:rPr>
          <w:position w:val="0"/>
          <w:lang w:val="pt"/>
        </w:rPr>
        <w:t>estão</w:t>
      </w:r>
      <w:r w:rsidRPr="00C3523B">
        <w:rPr>
          <w:position w:val="0"/>
          <w:lang w:val="pt"/>
        </w:rPr>
        <w:t xml:space="preserve"> em toda parte</w:t>
      </w:r>
      <w:r w:rsidR="00CB7AFF">
        <w:rPr>
          <w:position w:val="0"/>
          <w:lang w:val="pt"/>
        </w:rPr>
        <w:t xml:space="preserve">, </w:t>
      </w:r>
      <w:r w:rsidR="00A12D0D">
        <w:rPr>
          <w:position w:val="0"/>
          <w:lang w:val="pt"/>
        </w:rPr>
        <w:t>tudo de forma organizada e planejada.</w:t>
      </w:r>
    </w:p>
    <w:p w:rsidR="00861FF9" w:rsidP="0095155C" w14:paraId="4951EE58" w14:textId="77777777">
      <w:pPr>
        <w:ind w:firstLine="720" w:leftChars="0" w:firstLineChars="0"/>
        <w:jc w:val="both"/>
      </w:pPr>
    </w:p>
    <w:p w:rsidR="00861FF9" w:rsidP="0095155C" w14:paraId="74B81176" w14:textId="77777777">
      <w:pPr>
        <w:ind w:firstLine="720" w:leftChars="0" w:firstLineChars="0"/>
        <w:jc w:val="both"/>
      </w:pPr>
      <w:bookmarkStart w:id="0" w:name="_GoBack"/>
      <w:bookmarkEnd w:id="0"/>
    </w:p>
    <w:p w:rsidR="00EC05CD" w:rsidP="0095155C" w14:paraId="7B797096" w14:textId="77777777">
      <w:pPr>
        <w:ind w:firstLine="720" w:leftChars="0" w:firstLineChars="0"/>
        <w:jc w:val="both"/>
      </w:pPr>
      <w:r>
        <w:t>A ONG</w:t>
      </w:r>
      <w:r w:rsidR="004E17CD">
        <w:t xml:space="preserve"> não acredita </w:t>
      </w:r>
      <w:r>
        <w:t>no assistencialismo como forma de ferramenta única e constante, e sim como solução paliativa, até ensinarem a todas as pessoas que tiverem acesso, que só a Educação transforma.</w:t>
      </w:r>
    </w:p>
    <w:p w:rsidR="00365A12" w:rsidP="0095155C" w14:paraId="44F59A71" w14:textId="77777777">
      <w:pPr>
        <w:ind w:firstLine="720" w:leftChars="0" w:firstLineChars="0"/>
        <w:jc w:val="both"/>
      </w:pPr>
    </w:p>
    <w:p w:rsidR="00861FF9" w:rsidP="0095155C" w14:paraId="3A80D8E0" w14:textId="4ED46363">
      <w:pPr>
        <w:ind w:firstLine="720" w:leftChars="0" w:firstLineChars="0"/>
        <w:jc w:val="both"/>
      </w:pPr>
      <w:r>
        <w:t>Tem o desejo de mudar a vida das pessoas, levando educação, lazer, arte, saúde e autoestima apostando na mudança a longo prazo.</w:t>
      </w:r>
    </w:p>
    <w:p w:rsidR="00180AD8" w:rsidP="00180AD8" w14:paraId="3069A8D0" w14:textId="77777777">
      <w:pPr>
        <w:ind w:firstLine="720" w:leftChars="0" w:firstLineChars="0"/>
      </w:pPr>
    </w:p>
    <w:p w:rsidR="007863D2" w:rsidP="007863D2" w14:paraId="2B8BC845" w14:textId="3A78BBB0">
      <w:pPr>
        <w:ind w:firstLine="720" w:leftChars="0" w:firstLineChars="0"/>
        <w:jc w:val="both"/>
      </w:pPr>
      <w:r w:rsidRPr="008F2922">
        <w:t>A singela homenagem é uma forma de reconheciment</w:t>
      </w:r>
      <w:r>
        <w:t xml:space="preserve">o aos </w:t>
      </w:r>
      <w:r w:rsidR="0011646D">
        <w:t xml:space="preserve">excelentes </w:t>
      </w:r>
      <w:r>
        <w:t>trabalhos prestados ao nosso Município pela ONG SER AMOR e seus integrantes.</w:t>
      </w:r>
    </w:p>
    <w:p w:rsidR="007863D2" w:rsidP="00180AD8" w14:paraId="67D4D4D1" w14:textId="77777777">
      <w:pPr>
        <w:ind w:firstLine="720" w:leftChars="0" w:firstLineChars="0"/>
      </w:pPr>
    </w:p>
    <w:p w:rsidR="00180AD8" w:rsidRPr="008F2922" w:rsidP="007863D2" w14:paraId="61EA3031" w14:textId="1B8F9ED1">
      <w:pPr>
        <w:ind w:firstLine="720" w:leftChars="0" w:firstLineChars="0"/>
      </w:pPr>
      <w:r w:rsidRPr="008F2922">
        <w:t>Por todo o exposto peço o apoio dos nobres pares desta Casa de Leis, para aprovação desta Moção de Apl</w:t>
      </w:r>
      <w:r w:rsidR="007863D2">
        <w:t>ausos.</w:t>
      </w:r>
    </w:p>
    <w:p w:rsidR="00180AD8" w:rsidP="007863D2" w14:paraId="0AF095A3" w14:textId="4AA93EFE">
      <w:pPr>
        <w:ind w:firstLine="720" w:leftChars="0" w:firstLineChars="0"/>
      </w:pPr>
    </w:p>
    <w:p w:rsidR="00180AD8" w:rsidP="00BC4432" w14:paraId="59E279A1" w14:textId="77777777">
      <w:pPr>
        <w:ind w:firstLine="720" w:leftChars="0" w:firstLineChars="0"/>
        <w:jc w:val="center"/>
      </w:pPr>
    </w:p>
    <w:p w:rsidR="00521940" w:rsidP="00BC4432" w14:paraId="060140D5" w14:textId="7D546641">
      <w:pPr>
        <w:ind w:firstLine="720" w:leftChars="0" w:firstLineChars="0"/>
        <w:jc w:val="center"/>
      </w:pPr>
    </w:p>
    <w:p w:rsidR="00686DE4" w:rsidP="00686DE4" w14:paraId="403281E1" w14:textId="3D7B1C90">
      <w:pPr>
        <w:spacing w:before="120" w:after="755" w:line="240" w:lineRule="auto"/>
        <w:ind w:left="1" w:right="7" w:hanging="3"/>
        <w:contextualSpacing/>
        <w:jc w:val="both"/>
        <w:rPr>
          <w:sz w:val="26"/>
        </w:rPr>
      </w:pPr>
      <w:r>
        <w:rPr>
          <w:sz w:val="26"/>
        </w:rPr>
        <w:t xml:space="preserve">              </w:t>
      </w:r>
    </w:p>
    <w:p w:rsidR="00686DE4" w:rsidP="00686DE4" w14:paraId="5241AEEA" w14:textId="77777777">
      <w:pPr>
        <w:spacing w:before="120" w:after="755" w:line="240" w:lineRule="auto"/>
        <w:ind w:left="1" w:right="7" w:hanging="3"/>
        <w:contextualSpacing/>
        <w:jc w:val="both"/>
        <w:rPr>
          <w:sz w:val="26"/>
        </w:rPr>
      </w:pPr>
    </w:p>
    <w:p w:rsidR="00686DE4" w:rsidP="00686DE4" w14:paraId="031CA66F" w14:textId="6AF53CA6">
      <w:pPr>
        <w:spacing w:before="120" w:after="755" w:line="240" w:lineRule="auto"/>
        <w:ind w:left="1" w:right="7" w:hanging="3"/>
        <w:contextualSpacing/>
        <w:jc w:val="center"/>
        <w:rPr>
          <w:sz w:val="26"/>
        </w:rPr>
      </w:pPr>
      <w:r>
        <w:rPr>
          <w:sz w:val="26"/>
        </w:rPr>
        <w:t>Sala das S</w:t>
      </w:r>
      <w:r w:rsidR="003A4F34">
        <w:rPr>
          <w:sz w:val="26"/>
        </w:rPr>
        <w:t xml:space="preserve">essões </w:t>
      </w:r>
      <w:r w:rsidR="003A4F34">
        <w:rPr>
          <w:sz w:val="26"/>
        </w:rPr>
        <w:t>Bemvindo</w:t>
      </w:r>
      <w:r w:rsidR="003A4F34">
        <w:rPr>
          <w:sz w:val="26"/>
        </w:rPr>
        <w:t xml:space="preserve"> Moreira Nery, 08</w:t>
      </w:r>
      <w:r>
        <w:rPr>
          <w:sz w:val="26"/>
        </w:rPr>
        <w:t xml:space="preserve"> de março de 2022</w:t>
      </w:r>
      <w:r w:rsidR="003A4F34">
        <w:rPr>
          <w:sz w:val="26"/>
        </w:rPr>
        <w:t>.</w:t>
      </w:r>
    </w:p>
    <w:p w:rsidR="007863D2" w:rsidRPr="00680FF7" w:rsidP="00686DE4" w14:paraId="5D24ADA1" w14:textId="77777777">
      <w:pPr>
        <w:spacing w:before="120" w:after="755" w:line="240" w:lineRule="auto"/>
        <w:ind w:left="0" w:right="7" w:hanging="2"/>
        <w:contextualSpacing/>
        <w:jc w:val="center"/>
      </w:pPr>
    </w:p>
    <w:p w:rsidR="00686DE4" w:rsidP="00686DE4" w14:paraId="7D299602" w14:textId="77777777">
      <w:pPr>
        <w:spacing w:line="240" w:lineRule="auto"/>
        <w:ind w:left="1" w:hanging="3"/>
        <w:contextualSpacing/>
        <w:jc w:val="center"/>
        <w:rPr>
          <w:b/>
        </w:rPr>
      </w:pPr>
      <w:r>
        <w:rPr>
          <w:sz w:val="26"/>
        </w:rPr>
        <w:t xml:space="preserve">  </w:t>
      </w:r>
      <w:r w:rsidRPr="0018611B">
        <w:rPr>
          <w:b/>
          <w:noProof/>
        </w:rPr>
        <w:drawing>
          <wp:inline distT="0" distB="0" distL="0" distR="0">
            <wp:extent cx="1524254" cy="608965"/>
            <wp:effectExtent l="0" t="0" r="0" b="0"/>
            <wp:docPr id="4" name="Imagem 4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17451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FF7">
        <w:rPr>
          <w:b/>
        </w:rPr>
        <w:t xml:space="preserve"> </w:t>
      </w:r>
    </w:p>
    <w:p w:rsidR="00686DE4" w:rsidRPr="0018611B" w:rsidP="00686DE4" w14:paraId="3F6CD8F1" w14:textId="77777777">
      <w:pPr>
        <w:spacing w:line="240" w:lineRule="auto"/>
        <w:ind w:left="0" w:hanging="2"/>
        <w:contextualSpacing/>
        <w:jc w:val="center"/>
        <w:rPr>
          <w:b/>
        </w:rPr>
      </w:pPr>
      <w:r w:rsidRPr="0018611B">
        <w:rPr>
          <w:b/>
        </w:rPr>
        <w:t>Rogerio Moreira dos Santos</w:t>
      </w:r>
    </w:p>
    <w:p w:rsidR="00686DE4" w:rsidRPr="00680FF7" w:rsidP="00686DE4" w14:paraId="4DCB7D07" w14:textId="77777777">
      <w:pPr>
        <w:spacing w:line="240" w:lineRule="auto"/>
        <w:ind w:left="0" w:hanging="2"/>
        <w:contextualSpacing/>
        <w:jc w:val="center"/>
        <w:rPr>
          <w:b/>
        </w:rPr>
      </w:pPr>
      <w:r w:rsidRPr="0018611B">
        <w:rPr>
          <w:b/>
        </w:rPr>
        <w:t>“Rogerio Fisioterapeuta” - PSDB</w:t>
      </w:r>
    </w:p>
    <w:p w:rsidR="00D67FBB" w:rsidRPr="004C6F55" w:rsidP="00765396" w14:paraId="754B27D8" w14:textId="77777777">
      <w:pPr>
        <w:tabs>
          <w:tab w:val="left" w:pos="2280"/>
        </w:tabs>
        <w:ind w:left="0" w:hanging="2"/>
        <w:jc w:val="center"/>
        <w:rPr>
          <w:b/>
        </w:rPr>
      </w:pPr>
    </w:p>
    <w:p w:rsidR="001A5674" w:rsidRPr="004C6F55" w:rsidP="00765396" w14:paraId="24FF37B3" w14:textId="77777777">
      <w:pPr>
        <w:tabs>
          <w:tab w:val="left" w:pos="2280"/>
        </w:tabs>
        <w:ind w:left="0" w:hanging="2"/>
        <w:jc w:val="center"/>
        <w:rPr>
          <w:b/>
        </w:rPr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3118" w:right="1418" w:bottom="1418" w:left="141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1C4E" w14:paraId="35F2EEDE" w14:textId="77777777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1C4E" w14:paraId="1BDE248A" w14:textId="77777777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1C4E" w14:paraId="164092A8" w14:textId="77777777">
    <w:pPr>
      <w:pStyle w:val="Footer"/>
      <w:ind w:left="0" w:hanging="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1C4E" w14:paraId="651A16F2" w14:textId="77777777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1C4E" w:rsidRPr="00F22FAD" w:rsidP="00F22FAD" w14:paraId="587DB971" w14:textId="38610E5C">
    <w:pPr>
      <w:pStyle w:val="Header"/>
      <w:ind w:left="0" w:hanging="2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55.65pt;margin-left:-71.8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 w:rsidRPr="00F22FAD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31C4E" w14:paraId="2BED2DB6" w14:textId="77777777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D68"/>
    <w:rsid w:val="00005A7D"/>
    <w:rsid w:val="000441D4"/>
    <w:rsid w:val="00060111"/>
    <w:rsid w:val="000E7059"/>
    <w:rsid w:val="0011646D"/>
    <w:rsid w:val="0013427C"/>
    <w:rsid w:val="00177F8A"/>
    <w:rsid w:val="00180AD8"/>
    <w:rsid w:val="0018611B"/>
    <w:rsid w:val="001A5674"/>
    <w:rsid w:val="001C476E"/>
    <w:rsid w:val="00222BB1"/>
    <w:rsid w:val="002E24A1"/>
    <w:rsid w:val="00311432"/>
    <w:rsid w:val="0032218C"/>
    <w:rsid w:val="0035700D"/>
    <w:rsid w:val="00365A12"/>
    <w:rsid w:val="0037484B"/>
    <w:rsid w:val="003A4F34"/>
    <w:rsid w:val="003D13A4"/>
    <w:rsid w:val="003D5878"/>
    <w:rsid w:val="003E1D68"/>
    <w:rsid w:val="00420A1A"/>
    <w:rsid w:val="00430D3F"/>
    <w:rsid w:val="00483E45"/>
    <w:rsid w:val="004C6F55"/>
    <w:rsid w:val="004D3A02"/>
    <w:rsid w:val="004E17CD"/>
    <w:rsid w:val="00521940"/>
    <w:rsid w:val="00545139"/>
    <w:rsid w:val="005B2194"/>
    <w:rsid w:val="0060229A"/>
    <w:rsid w:val="00680FF7"/>
    <w:rsid w:val="00686DE4"/>
    <w:rsid w:val="0069450E"/>
    <w:rsid w:val="00697325"/>
    <w:rsid w:val="007123CE"/>
    <w:rsid w:val="00753C86"/>
    <w:rsid w:val="00765396"/>
    <w:rsid w:val="00775BEB"/>
    <w:rsid w:val="007863D2"/>
    <w:rsid w:val="007A73A2"/>
    <w:rsid w:val="00816DFB"/>
    <w:rsid w:val="00831C4E"/>
    <w:rsid w:val="00834D13"/>
    <w:rsid w:val="00840EFD"/>
    <w:rsid w:val="00861FF9"/>
    <w:rsid w:val="008774A7"/>
    <w:rsid w:val="008F2922"/>
    <w:rsid w:val="0095155C"/>
    <w:rsid w:val="009B1001"/>
    <w:rsid w:val="00A12D0D"/>
    <w:rsid w:val="00A651C8"/>
    <w:rsid w:val="00B176D6"/>
    <w:rsid w:val="00B90639"/>
    <w:rsid w:val="00BB7094"/>
    <w:rsid w:val="00BC4432"/>
    <w:rsid w:val="00BE26DB"/>
    <w:rsid w:val="00C33D81"/>
    <w:rsid w:val="00C3523B"/>
    <w:rsid w:val="00C62BF9"/>
    <w:rsid w:val="00C64945"/>
    <w:rsid w:val="00CB7AFF"/>
    <w:rsid w:val="00D67FBB"/>
    <w:rsid w:val="00DA2EB3"/>
    <w:rsid w:val="00DF2998"/>
    <w:rsid w:val="00E441F7"/>
    <w:rsid w:val="00E5186A"/>
    <w:rsid w:val="00EB6463"/>
    <w:rsid w:val="00EC05CD"/>
    <w:rsid w:val="00F22FAD"/>
    <w:rsid w:val="00F36EBF"/>
    <w:rsid w:val="00FB430C"/>
    <w:rsid w:val="00FB6C7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0CD88ACF-816D-4E18-9A93-24A83B11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CabealhoChar"/>
    <w:uiPriority w:val="99"/>
    <w:unhideWhenUsed/>
    <w:rsid w:val="00831C4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831C4E"/>
    <w:rPr>
      <w:position w:val="-1"/>
    </w:rPr>
  </w:style>
  <w:style w:type="paragraph" w:styleId="Footer">
    <w:name w:val="footer"/>
    <w:basedOn w:val="Normal"/>
    <w:link w:val="RodapChar"/>
    <w:uiPriority w:val="99"/>
    <w:unhideWhenUsed/>
    <w:rsid w:val="00831C4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831C4E"/>
    <w:rPr>
      <w:position w:val="-1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831C4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831C4E"/>
    <w:rPr>
      <w:rFonts w:ascii="Segoe UI" w:hAnsi="Segoe UI" w:cs="Segoe UI"/>
      <w:position w:val="-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6CsYqYtvvPl3Li6oG8a3ZhVBhg==">AMUW2mWDdfb2jMk8Fx4MLi3oF23mfIOFSSsUv4DL4JMcMYPQecKV/AOKudTJgPhgDNWaYrk9qsjGXozFH0cJWmI1CJ6uo+W1wproI5fwLFXhjaNzyA0krec=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446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pegasus</dc:creator>
  <cp:lastModifiedBy>CMI User 14</cp:lastModifiedBy>
  <cp:revision>6</cp:revision>
  <cp:lastPrinted>2021-03-09T14:27:00Z</cp:lastPrinted>
  <dcterms:created xsi:type="dcterms:W3CDTF">2022-03-08T12:54:00Z</dcterms:created>
  <dcterms:modified xsi:type="dcterms:W3CDTF">2022-03-08T16:42:00Z</dcterms:modified>
</cp:coreProperties>
</file>