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C803C6">
        <w:rPr>
          <w:b/>
        </w:rPr>
        <w:t>081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DE628A" w:rsidRPr="00B206A3" w:rsidRDefault="00DE628A"/>
    <w:p w:rsidR="00DE628A" w:rsidRPr="00B206A3" w:rsidRDefault="00DE628A"/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4648E2" w:rsidRDefault="00BB78DD" w:rsidP="00C803C6">
      <w:pPr>
        <w:ind w:left="567" w:firstLine="1418"/>
        <w:jc w:val="both"/>
      </w:pPr>
      <w:r w:rsidRPr="00B206A3">
        <w:t>Trata-se de Projeto de Lei</w:t>
      </w:r>
      <w:r w:rsidR="00C803C6">
        <w:t xml:space="preserve"> n. 066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C803C6">
        <w:t xml:space="preserve">a </w:t>
      </w:r>
      <w:r w:rsidR="00C803C6" w:rsidRPr="00C803C6">
        <w:rPr>
          <w:b/>
        </w:rPr>
        <w:t>Priscilla Souza Mariano Cavanha</w:t>
      </w:r>
      <w:r w:rsidR="00C803C6">
        <w:t xml:space="preserve">  </w:t>
      </w:r>
      <w:r w:rsidR="00C803C6">
        <w:t>CRIA O PROTOCOLO E INSTITU! O SELO “NÃO É NÃO”, PARA PREVENÇÃO</w:t>
      </w:r>
      <w:r w:rsidR="00C803C6">
        <w:t xml:space="preserve"> </w:t>
      </w:r>
      <w:r w:rsidR="00C803C6">
        <w:t>O CONSTRANGIMENTO E Á VIOLÊNCIA CONTRA A MULHER NO MUNÍCIPIO DE</w:t>
      </w:r>
      <w:r w:rsidR="00C803C6">
        <w:t xml:space="preserve"> </w:t>
      </w:r>
      <w:r w:rsidR="00C803C6">
        <w:t>ITAPEVI E DÁ OUTRAS PROVIDÊNCIAS”.</w:t>
      </w: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C803C6">
        <w:t>criar o protocolo e instituir selo “ não é não”</w:t>
      </w:r>
      <w:r w:rsidR="004648E2">
        <w:t>.</w:t>
      </w:r>
    </w:p>
    <w:p w:rsidR="004648E2" w:rsidRPr="00B206A3" w:rsidRDefault="004648E2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</w:t>
      </w:r>
      <w:bookmarkStart w:id="0" w:name="_GoBack"/>
      <w:bookmarkEnd w:id="0"/>
      <w:r w:rsidRPr="00B206A3">
        <w:t>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I - criação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4648E2">
        <w:t>20</w:t>
      </w:r>
      <w:r w:rsidR="00A76C51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C803C6">
      <w:rPr>
        <w:rFonts w:asciiTheme="majorHAnsi" w:eastAsiaTheme="majorEastAsia" w:hAnsiTheme="majorHAnsi" w:cstheme="majorBidi"/>
      </w:rPr>
      <w:t xml:space="preserve"> 066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C803C6" w:rsidRPr="00C803C6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648E2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64718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03C6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E3C82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2</cp:revision>
  <cp:lastPrinted>2022-04-18T19:27:00Z</cp:lastPrinted>
  <dcterms:created xsi:type="dcterms:W3CDTF">2025-05-20T19:21:00Z</dcterms:created>
  <dcterms:modified xsi:type="dcterms:W3CDTF">2025-05-20T19:21:00Z</dcterms:modified>
</cp:coreProperties>
</file>